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98" w:rsidRPr="00133378" w:rsidRDefault="005F2B98" w:rsidP="005F2B9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133378">
        <w:rPr>
          <w:rFonts w:ascii="Times New Roman" w:hAnsi="Times New Roman" w:cs="Times New Roman"/>
          <w:b/>
          <w:sz w:val="44"/>
          <w:szCs w:val="44"/>
        </w:rPr>
        <w:t xml:space="preserve">План работы секций </w:t>
      </w:r>
    </w:p>
    <w:p w:rsidR="005F2B98" w:rsidRPr="00133378" w:rsidRDefault="00AC3F3F" w:rsidP="00AF5E1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33378">
        <w:rPr>
          <w:rFonts w:ascii="Times New Roman" w:hAnsi="Times New Roman" w:cs="Times New Roman"/>
          <w:b/>
          <w:sz w:val="44"/>
          <w:szCs w:val="44"/>
        </w:rPr>
        <w:t>в рамках августовского</w:t>
      </w:r>
      <w:r w:rsidR="00BC7FF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133378">
        <w:rPr>
          <w:rFonts w:ascii="Times New Roman" w:hAnsi="Times New Roman" w:cs="Times New Roman"/>
          <w:b/>
          <w:sz w:val="44"/>
          <w:szCs w:val="44"/>
        </w:rPr>
        <w:t>совещания</w:t>
      </w:r>
    </w:p>
    <w:p w:rsidR="005070DD" w:rsidRPr="00133378" w:rsidRDefault="00546A53" w:rsidP="00AF5E1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29</w:t>
      </w:r>
      <w:r w:rsidR="005070DD" w:rsidRPr="00133378">
        <w:rPr>
          <w:rFonts w:ascii="Times New Roman" w:hAnsi="Times New Roman" w:cs="Times New Roman"/>
          <w:b/>
          <w:sz w:val="44"/>
          <w:szCs w:val="44"/>
        </w:rPr>
        <w:t xml:space="preserve"> – </w:t>
      </w:r>
      <w:r w:rsidR="0016656D">
        <w:rPr>
          <w:rFonts w:ascii="Times New Roman" w:hAnsi="Times New Roman" w:cs="Times New Roman"/>
          <w:b/>
          <w:sz w:val="44"/>
          <w:szCs w:val="44"/>
        </w:rPr>
        <w:t>3</w:t>
      </w:r>
      <w:r w:rsidR="00BC7FFA">
        <w:rPr>
          <w:rFonts w:ascii="Times New Roman" w:hAnsi="Times New Roman" w:cs="Times New Roman"/>
          <w:b/>
          <w:sz w:val="44"/>
          <w:szCs w:val="44"/>
        </w:rPr>
        <w:t>1</w:t>
      </w:r>
      <w:r w:rsidR="005070DD" w:rsidRPr="00133378">
        <w:rPr>
          <w:rFonts w:ascii="Times New Roman" w:hAnsi="Times New Roman" w:cs="Times New Roman"/>
          <w:b/>
          <w:sz w:val="44"/>
          <w:szCs w:val="44"/>
        </w:rPr>
        <w:t xml:space="preserve"> августа 201</w:t>
      </w:r>
      <w:r w:rsidR="0016656D">
        <w:rPr>
          <w:rFonts w:ascii="Times New Roman" w:hAnsi="Times New Roman" w:cs="Times New Roman"/>
          <w:b/>
          <w:sz w:val="44"/>
          <w:szCs w:val="44"/>
        </w:rPr>
        <w:t>6</w:t>
      </w:r>
      <w:r w:rsidR="005070DD" w:rsidRPr="00133378">
        <w:rPr>
          <w:rFonts w:ascii="Times New Roman" w:hAnsi="Times New Roman" w:cs="Times New Roman"/>
          <w:b/>
          <w:sz w:val="44"/>
          <w:szCs w:val="44"/>
        </w:rPr>
        <w:t xml:space="preserve"> года</w:t>
      </w:r>
    </w:p>
    <w:tbl>
      <w:tblPr>
        <w:tblStyle w:val="a5"/>
        <w:tblpPr w:leftFromText="180" w:rightFromText="180" w:vertAnchor="page" w:horzAnchor="margin" w:tblpX="-176" w:tblpY="2671"/>
        <w:tblW w:w="11307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4394"/>
        <w:gridCol w:w="1844"/>
        <w:gridCol w:w="1984"/>
      </w:tblGrid>
      <w:tr w:rsidR="00B63517" w:rsidRPr="00133378" w:rsidTr="00133378">
        <w:tc>
          <w:tcPr>
            <w:tcW w:w="1242" w:type="dxa"/>
          </w:tcPr>
          <w:p w:rsidR="00B63517" w:rsidRPr="00133378" w:rsidRDefault="00B63517" w:rsidP="001D6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7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B63517" w:rsidRPr="00133378" w:rsidRDefault="00B63517" w:rsidP="001D6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78">
              <w:rPr>
                <w:rFonts w:ascii="Times New Roman" w:hAnsi="Times New Roman" w:cs="Times New Roman"/>
                <w:sz w:val="28"/>
                <w:szCs w:val="28"/>
              </w:rPr>
              <w:t>Секции</w:t>
            </w:r>
          </w:p>
        </w:tc>
        <w:tc>
          <w:tcPr>
            <w:tcW w:w="4394" w:type="dxa"/>
          </w:tcPr>
          <w:p w:rsidR="00B63517" w:rsidRPr="00133378" w:rsidRDefault="00B63517" w:rsidP="001D6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78">
              <w:rPr>
                <w:rFonts w:ascii="Times New Roman" w:hAnsi="Times New Roman"/>
                <w:sz w:val="28"/>
                <w:szCs w:val="28"/>
              </w:rPr>
              <w:t>План работы  секций  РМО</w:t>
            </w:r>
          </w:p>
        </w:tc>
        <w:tc>
          <w:tcPr>
            <w:tcW w:w="1844" w:type="dxa"/>
          </w:tcPr>
          <w:p w:rsidR="00B63517" w:rsidRPr="00133378" w:rsidRDefault="00505874" w:rsidP="001D6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7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984" w:type="dxa"/>
          </w:tcPr>
          <w:p w:rsidR="00A7098F" w:rsidRPr="00133378" w:rsidRDefault="00B63517" w:rsidP="001D6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78">
              <w:rPr>
                <w:rFonts w:ascii="Times New Roman" w:hAnsi="Times New Roman" w:cs="Times New Roman"/>
                <w:sz w:val="28"/>
                <w:szCs w:val="28"/>
              </w:rPr>
              <w:t>Руководи</w:t>
            </w:r>
            <w:r w:rsidR="00A7098F" w:rsidRPr="001333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63517" w:rsidRPr="00133378" w:rsidRDefault="00B63517" w:rsidP="001D6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78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</w:tr>
      <w:tr w:rsidR="00C54E4D" w:rsidRPr="00133378" w:rsidTr="00133378">
        <w:tc>
          <w:tcPr>
            <w:tcW w:w="1242" w:type="dxa"/>
            <w:vMerge w:val="restart"/>
          </w:tcPr>
          <w:p w:rsidR="00C54E4D" w:rsidRPr="00133378" w:rsidRDefault="00C54E4D" w:rsidP="001D68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54E4D" w:rsidRPr="00133378" w:rsidRDefault="00D44193" w:rsidP="00B87D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29 </w:t>
            </w:r>
            <w:r w:rsidR="00C54E4D" w:rsidRPr="00133378">
              <w:rPr>
                <w:rFonts w:ascii="Times New Roman" w:hAnsi="Times New Roman" w:cs="Times New Roman"/>
                <w:b/>
                <w:sz w:val="26"/>
                <w:szCs w:val="26"/>
              </w:rPr>
              <w:t>августа</w:t>
            </w:r>
          </w:p>
        </w:tc>
        <w:tc>
          <w:tcPr>
            <w:tcW w:w="1843" w:type="dxa"/>
          </w:tcPr>
          <w:p w:rsidR="00C54E4D" w:rsidRPr="00133378" w:rsidRDefault="00C54E4D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4193">
              <w:rPr>
                <w:rFonts w:ascii="Times New Roman" w:hAnsi="Times New Roman" w:cs="Times New Roman"/>
                <w:sz w:val="26"/>
                <w:szCs w:val="26"/>
              </w:rPr>
              <w:t>Учителей начальных классов</w:t>
            </w:r>
            <w:r w:rsidR="00485FDA" w:rsidRPr="00D44193">
              <w:rPr>
                <w:rFonts w:ascii="Times New Roman" w:hAnsi="Times New Roman" w:cs="Times New Roman"/>
                <w:sz w:val="26"/>
                <w:szCs w:val="26"/>
              </w:rPr>
              <w:t xml:space="preserve"> на базе Ивантеевской СОШ</w:t>
            </w:r>
          </w:p>
        </w:tc>
        <w:tc>
          <w:tcPr>
            <w:tcW w:w="4394" w:type="dxa"/>
          </w:tcPr>
          <w:p w:rsidR="00D40AE9" w:rsidRPr="00CB1E28" w:rsidRDefault="00B87D4E" w:rsidP="00CB1E28">
            <w:pPr>
              <w:pStyle w:val="a7"/>
              <w:keepNext/>
              <w:keepLines/>
              <w:numPr>
                <w:ilvl w:val="0"/>
                <w:numId w:val="1"/>
              </w:numPr>
              <w:tabs>
                <w:tab w:val="left" w:pos="601"/>
              </w:tabs>
              <w:spacing w:line="240" w:lineRule="atLeast"/>
              <w:ind w:left="176" w:right="113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1E28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РМО учителей начальных классов на 2015-2016 учебный год</w:t>
            </w:r>
          </w:p>
          <w:p w:rsidR="00B87D4E" w:rsidRPr="00CB1E28" w:rsidRDefault="00B87D4E" w:rsidP="00CB1E28">
            <w:pPr>
              <w:pStyle w:val="a7"/>
              <w:keepNext/>
              <w:keepLines/>
              <w:tabs>
                <w:tab w:val="left" w:pos="601"/>
              </w:tabs>
              <w:spacing w:line="240" w:lineRule="atLeast"/>
              <w:ind w:left="176" w:right="113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7D4E" w:rsidRPr="00CB1E28" w:rsidRDefault="00B87D4E" w:rsidP="00CB1E28">
            <w:pPr>
              <w:pStyle w:val="a7"/>
              <w:keepNext/>
              <w:keepLines/>
              <w:numPr>
                <w:ilvl w:val="0"/>
                <w:numId w:val="1"/>
              </w:numPr>
              <w:tabs>
                <w:tab w:val="left" w:pos="601"/>
              </w:tabs>
              <w:spacing w:line="240" w:lineRule="atLeast"/>
              <w:ind w:left="176" w:right="113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1E28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</w:t>
            </w:r>
            <w:r w:rsidR="0038081B">
              <w:rPr>
                <w:rFonts w:ascii="Times New Roman" w:hAnsi="Times New Roman" w:cs="Times New Roman"/>
                <w:sz w:val="28"/>
                <w:szCs w:val="28"/>
              </w:rPr>
              <w:t>Всероссийских проверочных работ обучающихся 4 классов, проводимых в мае 2015-2016 года</w:t>
            </w:r>
          </w:p>
          <w:p w:rsidR="00B87D4E" w:rsidRPr="00CB1E28" w:rsidRDefault="00B87D4E" w:rsidP="00CB1E28">
            <w:pPr>
              <w:pStyle w:val="a7"/>
              <w:keepNext/>
              <w:keepLines/>
              <w:tabs>
                <w:tab w:val="left" w:pos="601"/>
              </w:tabs>
              <w:spacing w:line="240" w:lineRule="atLeast"/>
              <w:ind w:left="176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D4E" w:rsidRPr="00CB1E28" w:rsidRDefault="00B87D4E" w:rsidP="00CB1E28">
            <w:pPr>
              <w:pStyle w:val="a7"/>
              <w:keepNext/>
              <w:keepLines/>
              <w:tabs>
                <w:tab w:val="left" w:pos="601"/>
              </w:tabs>
              <w:spacing w:line="240" w:lineRule="atLeast"/>
              <w:ind w:left="176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81B" w:rsidRPr="0038081B" w:rsidRDefault="0038081B" w:rsidP="00CB1E28">
            <w:pPr>
              <w:pStyle w:val="a7"/>
              <w:keepNext/>
              <w:keepLines/>
              <w:numPr>
                <w:ilvl w:val="0"/>
                <w:numId w:val="1"/>
              </w:numPr>
              <w:tabs>
                <w:tab w:val="left" w:pos="601"/>
              </w:tabs>
              <w:spacing w:line="240" w:lineRule="atLeast"/>
              <w:ind w:left="176" w:right="113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081B">
              <w:rPr>
                <w:rFonts w:ascii="Times New Roman" w:hAnsi="Times New Roman" w:cs="Times New Roman"/>
                <w:sz w:val="28"/>
                <w:szCs w:val="28"/>
              </w:rPr>
              <w:t>Изменения  в структуре рабочей программы педагога</w:t>
            </w:r>
          </w:p>
          <w:p w:rsidR="0038081B" w:rsidRDefault="0038081B" w:rsidP="0038081B">
            <w:pPr>
              <w:pStyle w:val="a7"/>
              <w:keepNext/>
              <w:keepLines/>
              <w:tabs>
                <w:tab w:val="left" w:pos="601"/>
              </w:tabs>
              <w:spacing w:line="240" w:lineRule="atLeast"/>
              <w:ind w:left="176" w:right="113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8081B" w:rsidRDefault="0038081B" w:rsidP="0038081B">
            <w:pPr>
              <w:pStyle w:val="a7"/>
              <w:keepNext/>
              <w:keepLines/>
              <w:tabs>
                <w:tab w:val="left" w:pos="601"/>
              </w:tabs>
              <w:spacing w:line="240" w:lineRule="atLeast"/>
              <w:ind w:left="176" w:right="113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7D4E" w:rsidRPr="00CB1E28" w:rsidRDefault="00B87D4E" w:rsidP="00CB1E28">
            <w:pPr>
              <w:pStyle w:val="a7"/>
              <w:keepNext/>
              <w:keepLines/>
              <w:tabs>
                <w:tab w:val="left" w:pos="601"/>
              </w:tabs>
              <w:spacing w:line="240" w:lineRule="atLeast"/>
              <w:ind w:left="176" w:right="113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4E4D" w:rsidRPr="00CB1E28" w:rsidRDefault="00B87D4E" w:rsidP="00CB1E28">
            <w:pPr>
              <w:pStyle w:val="a7"/>
              <w:keepNext/>
              <w:keepLines/>
              <w:numPr>
                <w:ilvl w:val="0"/>
                <w:numId w:val="1"/>
              </w:numPr>
              <w:tabs>
                <w:tab w:val="left" w:pos="601"/>
              </w:tabs>
              <w:spacing w:line="240" w:lineRule="atLeast"/>
              <w:ind w:left="176" w:right="11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1844" w:type="dxa"/>
          </w:tcPr>
          <w:p w:rsidR="00CE6CA4" w:rsidRPr="00133378" w:rsidRDefault="00B87D4E" w:rsidP="001D688F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Лобанова Н.В.</w:t>
            </w:r>
          </w:p>
          <w:p w:rsidR="00036AA6" w:rsidRPr="00133378" w:rsidRDefault="00036AA6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CA4" w:rsidRPr="00133378" w:rsidRDefault="00CE6CA4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D4E" w:rsidRPr="00133378" w:rsidRDefault="00B87D4E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D4E" w:rsidRPr="00133378" w:rsidRDefault="00B87D4E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81B" w:rsidRDefault="0038081B" w:rsidP="001D688F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E7DE1" w:rsidRPr="00133378" w:rsidRDefault="001E7DE1" w:rsidP="001D688F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3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Астраханцева О.В.</w:t>
            </w:r>
          </w:p>
          <w:p w:rsidR="00B87D4E" w:rsidRPr="00133378" w:rsidRDefault="00B87D4E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78DF" w:rsidRPr="00133378" w:rsidRDefault="00B578DF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7DE1" w:rsidRPr="00133378" w:rsidRDefault="001E7DE1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D4E" w:rsidRPr="00133378" w:rsidRDefault="00B87D4E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D4E" w:rsidRDefault="00B87D4E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81B" w:rsidRPr="00133378" w:rsidRDefault="0038081B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Бородастова И.В.</w:t>
            </w:r>
          </w:p>
          <w:p w:rsidR="00B87D4E" w:rsidRPr="00133378" w:rsidRDefault="00B87D4E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3CFC" w:rsidRPr="00133378" w:rsidRDefault="00893CFC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3378" w:rsidRPr="00133378" w:rsidRDefault="00133378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81B" w:rsidRPr="00133378" w:rsidRDefault="0038081B" w:rsidP="0038081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Лобанова Н.В.</w:t>
            </w:r>
          </w:p>
          <w:p w:rsidR="00B87D4E" w:rsidRPr="00133378" w:rsidRDefault="00B87D4E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54E4D" w:rsidRPr="00133378" w:rsidRDefault="00B87D4E" w:rsidP="001D688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3378">
              <w:rPr>
                <w:rFonts w:ascii="Times New Roman" w:hAnsi="Times New Roman" w:cs="Times New Roman"/>
                <w:bCs/>
                <w:sz w:val="26"/>
                <w:szCs w:val="26"/>
              </w:rPr>
              <w:t>Лобанова Н.В.</w:t>
            </w:r>
          </w:p>
        </w:tc>
      </w:tr>
      <w:tr w:rsidR="00C54E4D" w:rsidRPr="00133378" w:rsidTr="00133378">
        <w:tc>
          <w:tcPr>
            <w:tcW w:w="1242" w:type="dxa"/>
            <w:vMerge/>
          </w:tcPr>
          <w:p w:rsidR="00C54E4D" w:rsidRPr="00133378" w:rsidRDefault="00C54E4D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54E4D" w:rsidRPr="00133378" w:rsidRDefault="00C54E4D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378">
              <w:rPr>
                <w:rFonts w:ascii="Times New Roman" w:hAnsi="Times New Roman" w:cs="Times New Roman"/>
                <w:sz w:val="26"/>
                <w:szCs w:val="26"/>
              </w:rPr>
              <w:t>Учителей русского языка и литературы</w:t>
            </w:r>
            <w:r w:rsidR="00485FDA" w:rsidRPr="00133378">
              <w:rPr>
                <w:rFonts w:ascii="Times New Roman" w:hAnsi="Times New Roman" w:cs="Times New Roman"/>
                <w:sz w:val="26"/>
                <w:szCs w:val="26"/>
              </w:rPr>
              <w:t xml:space="preserve">  на базе Ивантеевской СОШ</w:t>
            </w:r>
          </w:p>
        </w:tc>
        <w:tc>
          <w:tcPr>
            <w:tcW w:w="4394" w:type="dxa"/>
          </w:tcPr>
          <w:p w:rsidR="001476EA" w:rsidRPr="00CB1E28" w:rsidRDefault="001476EA" w:rsidP="00CB1E28">
            <w:pPr>
              <w:keepNext/>
              <w:keepLines/>
              <w:tabs>
                <w:tab w:val="left" w:pos="601"/>
              </w:tabs>
              <w:spacing w:line="240" w:lineRule="atLeast"/>
              <w:ind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3067" w:rsidRPr="00CB1E28" w:rsidRDefault="006C3067" w:rsidP="00CB1E28">
            <w:pPr>
              <w:spacing w:before="100" w:beforeAutospacing="1" w:after="100" w:afterAutospacing="1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1. «Анализ работы РМО за 2015-2016 учебный год».</w:t>
            </w:r>
          </w:p>
          <w:p w:rsidR="006C3067" w:rsidRPr="00CB1E28" w:rsidRDefault="006C3067" w:rsidP="00CB1E28">
            <w:pPr>
              <w:spacing w:before="100" w:beforeAutospacing="1" w:after="100" w:afterAutospacing="1"/>
              <w:ind w:left="176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sz w:val="28"/>
                <w:szCs w:val="28"/>
              </w:rPr>
              <w:t xml:space="preserve"> 2. «</w:t>
            </w:r>
            <w:r w:rsidRPr="00CB1E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Обсуждение и утверждение плана работы на 2016-2017 учебный год». </w:t>
            </w:r>
          </w:p>
          <w:p w:rsidR="006C3067" w:rsidRPr="00CB1E28" w:rsidRDefault="006C3067" w:rsidP="00CB1E28">
            <w:pPr>
              <w:spacing w:before="100" w:beforeAutospacing="1" w:after="100" w:afterAutospacing="1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sz w:val="28"/>
                <w:szCs w:val="28"/>
              </w:rPr>
              <w:t>3. «</w:t>
            </w:r>
            <w:r w:rsidRPr="00CB1E2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Результаты ГИА и ЕГЭ в 2015-2016 учебном году».</w:t>
            </w:r>
          </w:p>
          <w:p w:rsidR="006C3067" w:rsidRPr="00CB1E28" w:rsidRDefault="006C3067" w:rsidP="00CB1E28">
            <w:pPr>
              <w:spacing w:before="100" w:beforeAutospacing="1" w:after="100" w:afterAutospacing="1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sz w:val="28"/>
                <w:szCs w:val="28"/>
              </w:rPr>
              <w:t xml:space="preserve">4.«Использование кейс-технологий  при подготовке к сочинению». </w:t>
            </w:r>
          </w:p>
          <w:p w:rsidR="006C3067" w:rsidRPr="00CB1E28" w:rsidRDefault="006C3067" w:rsidP="00CB1E28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sz w:val="28"/>
                <w:szCs w:val="28"/>
              </w:rPr>
              <w:t>5.«Компетентностный подход в организации работы над речевыми и грамматическими ошибками в  изложении».</w:t>
            </w:r>
          </w:p>
          <w:p w:rsidR="006C3067" w:rsidRPr="00CB1E28" w:rsidRDefault="006C3067" w:rsidP="00CB1E28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067" w:rsidRPr="00CB1E28" w:rsidRDefault="006C3067" w:rsidP="00CB1E28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sz w:val="28"/>
                <w:szCs w:val="28"/>
              </w:rPr>
              <w:t xml:space="preserve">6. «Поисково-исследовательская  работа  с учащимися».  </w:t>
            </w:r>
          </w:p>
          <w:p w:rsidR="006C3067" w:rsidRPr="00CB1E28" w:rsidRDefault="006C3067" w:rsidP="00CB1E28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067" w:rsidRPr="00CB1E28" w:rsidRDefault="006C3067" w:rsidP="00CB1E28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sz w:val="28"/>
                <w:szCs w:val="28"/>
              </w:rPr>
              <w:t>7.«Учебно-методический комплект  к учебнику «Русский язык в 7 классе» под редакцией А. Ладыженской».</w:t>
            </w:r>
          </w:p>
          <w:p w:rsidR="006C3067" w:rsidRPr="00CB1E28" w:rsidRDefault="006C3067" w:rsidP="00CB1E28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067" w:rsidRPr="00CB1E28" w:rsidRDefault="006C3067" w:rsidP="00CB1E28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sz w:val="28"/>
                <w:szCs w:val="28"/>
              </w:rPr>
              <w:t>8.  Разное</w:t>
            </w:r>
          </w:p>
          <w:p w:rsidR="006C3067" w:rsidRPr="00CB1E28" w:rsidRDefault="006C3067" w:rsidP="00CB1E28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DFA" w:rsidRPr="00CB1E28" w:rsidRDefault="00CB4DFA" w:rsidP="00CB1E28">
            <w:pPr>
              <w:pStyle w:val="a6"/>
              <w:keepNext/>
              <w:keepLines/>
              <w:tabs>
                <w:tab w:val="left" w:pos="601"/>
              </w:tabs>
              <w:spacing w:line="240" w:lineRule="atLeast"/>
              <w:ind w:left="176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54E4D" w:rsidRPr="00133378" w:rsidRDefault="00C54E4D" w:rsidP="001D688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C3067" w:rsidRDefault="006C3067" w:rsidP="001D688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54E4D" w:rsidRPr="00133378" w:rsidRDefault="00CB1E28" w:rsidP="001D688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Кочнева О.А.</w:t>
            </w:r>
          </w:p>
          <w:p w:rsidR="00C54E4D" w:rsidRPr="00133378" w:rsidRDefault="00C54E4D" w:rsidP="001D688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54E4D" w:rsidRPr="00133378" w:rsidRDefault="00C54E4D" w:rsidP="001D688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33378" w:rsidRDefault="00133378" w:rsidP="001D688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C3067" w:rsidRPr="00133378" w:rsidRDefault="006C3067" w:rsidP="001D688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476EA" w:rsidRDefault="001476EA" w:rsidP="001D68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B1E28" w:rsidRDefault="00CB1E28" w:rsidP="001D68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B1E28" w:rsidRPr="00133378" w:rsidRDefault="00CB1E28" w:rsidP="001D68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F087E" w:rsidRPr="00133378" w:rsidRDefault="001476EA" w:rsidP="001D688F">
            <w:pPr>
              <w:rPr>
                <w:rStyle w:val="c1"/>
                <w:rFonts w:ascii="Times New Roman" w:hAnsi="Times New Roman" w:cs="Times New Roman"/>
                <w:sz w:val="26"/>
                <w:szCs w:val="26"/>
              </w:rPr>
            </w:pPr>
            <w:r w:rsidRPr="00133378">
              <w:rPr>
                <w:rStyle w:val="c1"/>
                <w:rFonts w:ascii="Times New Roman" w:hAnsi="Times New Roman" w:cs="Times New Roman"/>
                <w:sz w:val="26"/>
                <w:szCs w:val="26"/>
              </w:rPr>
              <w:t xml:space="preserve">Методист УО </w:t>
            </w:r>
            <w:r w:rsidR="00CB4DFA" w:rsidRPr="00133378">
              <w:rPr>
                <w:rStyle w:val="c1"/>
                <w:rFonts w:ascii="Times New Roman" w:hAnsi="Times New Roman" w:cs="Times New Roman"/>
                <w:sz w:val="26"/>
                <w:szCs w:val="26"/>
              </w:rPr>
              <w:t>Шабанова А.В.</w:t>
            </w:r>
          </w:p>
          <w:p w:rsidR="006C3067" w:rsidRPr="00133378" w:rsidRDefault="006C3067" w:rsidP="001D688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54E4D" w:rsidRPr="00133378" w:rsidRDefault="006C306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Польская Е.И.</w:t>
            </w:r>
          </w:p>
          <w:p w:rsidR="00C54E4D" w:rsidRPr="00133378" w:rsidRDefault="00C54E4D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40B9" w:rsidRDefault="003240B9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67" w:rsidRDefault="006C306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67" w:rsidRPr="00133378" w:rsidRDefault="006C306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3BB2" w:rsidRDefault="006C306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Преснякова Ф.М.</w:t>
            </w:r>
          </w:p>
          <w:p w:rsidR="006C3067" w:rsidRDefault="006C306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67" w:rsidRPr="00133378" w:rsidRDefault="006C306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E4D" w:rsidRPr="00133378" w:rsidRDefault="006C306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Бабурина С.Е.</w:t>
            </w:r>
          </w:p>
          <w:p w:rsidR="00CB4DFA" w:rsidRPr="00133378" w:rsidRDefault="00CB4DFA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DFA" w:rsidRPr="00133378" w:rsidRDefault="00CB4DFA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67" w:rsidRPr="00133378" w:rsidRDefault="006C306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DFA" w:rsidRPr="00133378" w:rsidRDefault="00CB4DFA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378">
              <w:rPr>
                <w:rFonts w:ascii="Times New Roman" w:hAnsi="Times New Roman" w:cs="Times New Roman"/>
                <w:sz w:val="26"/>
                <w:szCs w:val="26"/>
              </w:rPr>
              <w:t>Романова Н.П.</w:t>
            </w:r>
          </w:p>
        </w:tc>
        <w:tc>
          <w:tcPr>
            <w:tcW w:w="1984" w:type="dxa"/>
          </w:tcPr>
          <w:p w:rsidR="00C54E4D" w:rsidRPr="00133378" w:rsidRDefault="00C54E4D" w:rsidP="001D688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B1E28" w:rsidRDefault="00CB1E28" w:rsidP="001D688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54E4D" w:rsidRPr="00133378" w:rsidRDefault="009E593C" w:rsidP="001D688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3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Кочнева О.А.</w:t>
            </w:r>
          </w:p>
        </w:tc>
      </w:tr>
      <w:tr w:rsidR="00C54E4D" w:rsidRPr="00133378" w:rsidTr="006C3067">
        <w:trPr>
          <w:trHeight w:val="8779"/>
        </w:trPr>
        <w:tc>
          <w:tcPr>
            <w:tcW w:w="1242" w:type="dxa"/>
            <w:vMerge/>
          </w:tcPr>
          <w:p w:rsidR="00C54E4D" w:rsidRPr="00133378" w:rsidRDefault="00C54E4D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54E4D" w:rsidRPr="00133378" w:rsidRDefault="00C54E4D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378">
              <w:rPr>
                <w:rFonts w:ascii="Times New Roman" w:hAnsi="Times New Roman" w:cs="Times New Roman"/>
                <w:sz w:val="26"/>
                <w:szCs w:val="26"/>
              </w:rPr>
              <w:t>Учителей  математики</w:t>
            </w:r>
          </w:p>
          <w:p w:rsidR="00485FDA" w:rsidRPr="00133378" w:rsidRDefault="00485FDA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378">
              <w:rPr>
                <w:rFonts w:ascii="Times New Roman" w:hAnsi="Times New Roman" w:cs="Times New Roman"/>
                <w:sz w:val="26"/>
                <w:szCs w:val="26"/>
              </w:rPr>
              <w:t>на базе Ивантеевской СОШ</w:t>
            </w:r>
          </w:p>
        </w:tc>
        <w:tc>
          <w:tcPr>
            <w:tcW w:w="4394" w:type="dxa"/>
          </w:tcPr>
          <w:p w:rsidR="006C3067" w:rsidRPr="00CB1E28" w:rsidRDefault="006C3067" w:rsidP="00CB1E28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1E28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Анализ работы РМО учителей математики за 2015 – 2016 учебный год</w:t>
            </w:r>
            <w:r w:rsidRPr="00CB1E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1E28" w:rsidRPr="00CB1E28" w:rsidRDefault="00CB1E28" w:rsidP="00CB1E28">
            <w:pPr>
              <w:pStyle w:val="a6"/>
              <w:ind w:left="5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067" w:rsidRPr="00CB1E28" w:rsidRDefault="006C3067" w:rsidP="00CB1E28">
            <w:pPr>
              <w:pStyle w:val="a6"/>
              <w:numPr>
                <w:ilvl w:val="0"/>
                <w:numId w:val="21"/>
              </w:num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B1E28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Система подготовки к ГИА и ЕГЭ по математике и результаты  экзаменов.</w:t>
            </w:r>
          </w:p>
          <w:p w:rsidR="00CB1E28" w:rsidRPr="00CB1E28" w:rsidRDefault="00CB1E28" w:rsidP="00CB1E28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C3067" w:rsidRPr="00CB1E28" w:rsidRDefault="006C3067" w:rsidP="00CB1E28">
            <w:pPr>
              <w:pStyle w:val="a6"/>
              <w:numPr>
                <w:ilvl w:val="0"/>
                <w:numId w:val="21"/>
              </w:num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B1E28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План работы РМО учителей математики 5 – 11 классов на 2016 – 2017 учебный год.</w:t>
            </w:r>
          </w:p>
          <w:p w:rsidR="00CB1E28" w:rsidRPr="00CB1E28" w:rsidRDefault="00CB1E28" w:rsidP="00CB1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E28" w:rsidRPr="00CB1E28" w:rsidRDefault="006C3067" w:rsidP="00CB1E28">
            <w:pPr>
              <w:pStyle w:val="a6"/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sz w:val="28"/>
                <w:szCs w:val="28"/>
              </w:rPr>
              <w:t>Реализации Концепции развития математического образования в 2012015-2016 учебном году и планы на будущее</w:t>
            </w:r>
          </w:p>
          <w:p w:rsidR="006C3067" w:rsidRPr="00CB1E28" w:rsidRDefault="006C3067" w:rsidP="00CB1E28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B1E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CB1E28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Современные оценочные процедуры в повышении качества образования: мониторинг, проблемы и вызовы, траектория их преодоления</w:t>
            </w:r>
            <w:r w:rsidRPr="00CB1E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 </w:t>
            </w:r>
          </w:p>
          <w:p w:rsidR="00CB1E28" w:rsidRPr="00CB1E28" w:rsidRDefault="00CB1E28" w:rsidP="00CB1E28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3067" w:rsidRPr="00CB1E28" w:rsidRDefault="006C3067" w:rsidP="00CB1E28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информационных потребностей педагогов. Анкетирование.</w:t>
            </w:r>
          </w:p>
          <w:p w:rsidR="00CB1E28" w:rsidRPr="00CB1E28" w:rsidRDefault="00CB1E28" w:rsidP="00CB1E28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E28" w:rsidRDefault="006C3067" w:rsidP="00CB1E28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sz w:val="28"/>
                <w:szCs w:val="28"/>
              </w:rPr>
              <w:t>Консультации по планированию учебного материала, составлению рабочих программ педагога.Нормативное правовое и научно-</w:t>
            </w:r>
            <w:r w:rsidRPr="00CB1E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методическое обеспечение образовательного процесса по математике в 2016/2017 учебном году.</w:t>
            </w:r>
          </w:p>
          <w:p w:rsidR="00E011B8" w:rsidRPr="00E011B8" w:rsidRDefault="00E011B8" w:rsidP="00E011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067" w:rsidRPr="00E011B8" w:rsidRDefault="006C3067" w:rsidP="00E011B8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011B8">
              <w:rPr>
                <w:rFonts w:ascii="Times New Roman" w:hAnsi="Times New Roman" w:cs="Times New Roman"/>
                <w:sz w:val="28"/>
                <w:szCs w:val="28"/>
              </w:rPr>
              <w:t xml:space="preserve"> Разное. Информация УО.</w:t>
            </w:r>
          </w:p>
          <w:p w:rsidR="006C3067" w:rsidRPr="00CB1E28" w:rsidRDefault="00546A53" w:rsidP="00E011B8">
            <w:pPr>
              <w:ind w:left="743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в 2016-2017 учебном </w:t>
            </w:r>
            <w:r w:rsidR="006C3067" w:rsidRPr="00CB1E28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6C3067" w:rsidRDefault="006C3067" w:rsidP="00E011B8">
            <w:pPr>
              <w:ind w:left="743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sz w:val="28"/>
                <w:szCs w:val="28"/>
              </w:rPr>
              <w:t>Семинары СарИПКиПРО(</w:t>
            </w:r>
            <w:r w:rsidRPr="00CB1E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B1E28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полугодие)</w:t>
            </w:r>
          </w:p>
          <w:p w:rsidR="00E011B8" w:rsidRDefault="00E011B8" w:rsidP="00E011B8">
            <w:pPr>
              <w:ind w:left="743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E28" w:rsidRPr="00E011B8" w:rsidRDefault="006C3067" w:rsidP="00E011B8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011B8">
              <w:rPr>
                <w:rFonts w:ascii="Times New Roman" w:hAnsi="Times New Roman" w:cs="Times New Roman"/>
                <w:sz w:val="28"/>
                <w:szCs w:val="28"/>
              </w:rPr>
              <w:t>Учебники 2016-2017 учебного года</w:t>
            </w:r>
          </w:p>
          <w:p w:rsidR="00E011B8" w:rsidRPr="00E011B8" w:rsidRDefault="00E011B8" w:rsidP="00E011B8">
            <w:pPr>
              <w:pStyle w:val="a6"/>
              <w:ind w:left="5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067" w:rsidRPr="00E011B8" w:rsidRDefault="006C3067" w:rsidP="00E011B8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011B8">
              <w:rPr>
                <w:rFonts w:ascii="Times New Roman" w:hAnsi="Times New Roman" w:cs="Times New Roman"/>
                <w:sz w:val="28"/>
                <w:szCs w:val="28"/>
              </w:rPr>
              <w:t xml:space="preserve">Семинары, курсы на 2016-2017 год </w:t>
            </w:r>
          </w:p>
          <w:p w:rsidR="00E011B8" w:rsidRPr="00E011B8" w:rsidRDefault="00E011B8" w:rsidP="00E01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067" w:rsidRPr="00E011B8" w:rsidRDefault="006C3067" w:rsidP="00E011B8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011B8">
              <w:rPr>
                <w:rFonts w:ascii="Times New Roman" w:hAnsi="Times New Roman" w:cs="Times New Roman"/>
                <w:sz w:val="28"/>
                <w:szCs w:val="28"/>
              </w:rPr>
              <w:t>Краткий обзор новинок методической литературы.</w:t>
            </w:r>
          </w:p>
          <w:p w:rsidR="00E011B8" w:rsidRPr="00CB1E28" w:rsidRDefault="00E011B8" w:rsidP="00CB1E28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E4D" w:rsidRPr="00CB1E28" w:rsidRDefault="006C3067" w:rsidP="00CB1E28">
            <w:pPr>
              <w:keepNext/>
              <w:keepLines/>
              <w:tabs>
                <w:tab w:val="left" w:pos="601"/>
              </w:tabs>
              <w:spacing w:line="240" w:lineRule="atLeast"/>
              <w:ind w:left="176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sz w:val="28"/>
                <w:szCs w:val="28"/>
              </w:rPr>
              <w:t>12. Подведение итогов. Рекомендации.</w:t>
            </w:r>
          </w:p>
        </w:tc>
        <w:tc>
          <w:tcPr>
            <w:tcW w:w="1844" w:type="dxa"/>
          </w:tcPr>
          <w:p w:rsidR="00CB1E28" w:rsidRDefault="006C3067" w:rsidP="006C3067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857E8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Хованская Л.А.</w:t>
            </w:r>
          </w:p>
          <w:p w:rsidR="00CB1E28" w:rsidRDefault="00CB1E28" w:rsidP="006C3067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B1E28" w:rsidRPr="007857E8" w:rsidRDefault="00CB1E28" w:rsidP="006C3067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B1E28" w:rsidRDefault="006C3067" w:rsidP="006C3067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857E8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Степанова Н.А., </w:t>
            </w:r>
          </w:p>
          <w:p w:rsidR="00CB1E28" w:rsidRDefault="00CB1E28" w:rsidP="006C3067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B1E28" w:rsidRDefault="00CB1E28" w:rsidP="006C3067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C3067" w:rsidRPr="007857E8" w:rsidRDefault="006C3067" w:rsidP="006C3067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857E8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Куприянова М.В.</w:t>
            </w:r>
          </w:p>
          <w:p w:rsidR="006C3067" w:rsidRPr="007857E8" w:rsidRDefault="006C3067" w:rsidP="006C3067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C3067" w:rsidRPr="007857E8" w:rsidRDefault="006C3067" w:rsidP="006C3067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C3067" w:rsidRPr="007857E8" w:rsidRDefault="006C3067" w:rsidP="006C3067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857E8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Алексеева Т.В.</w:t>
            </w:r>
          </w:p>
          <w:p w:rsidR="006C3067" w:rsidRPr="007857E8" w:rsidRDefault="006C3067" w:rsidP="006C3067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C3067" w:rsidRPr="007857E8" w:rsidRDefault="006C3067" w:rsidP="006C3067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C3067" w:rsidRPr="007857E8" w:rsidRDefault="006C3067" w:rsidP="006C3067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C3067" w:rsidRPr="007857E8" w:rsidRDefault="006C3067" w:rsidP="006C3067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857E8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Бучилова Г.В.</w:t>
            </w:r>
          </w:p>
          <w:p w:rsidR="006C3067" w:rsidRDefault="006C3067" w:rsidP="006C3067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B1E28" w:rsidRDefault="00CB1E28" w:rsidP="006C3067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B1E28" w:rsidRDefault="00CB1E28" w:rsidP="006C3067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B1E28" w:rsidRDefault="00CB1E28" w:rsidP="006C3067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C3067" w:rsidRPr="007857E8" w:rsidRDefault="006C3067" w:rsidP="006C3067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857E8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Хованская Л.А.</w:t>
            </w:r>
          </w:p>
          <w:p w:rsidR="006C3067" w:rsidRDefault="006C3067" w:rsidP="006C3067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B1E28" w:rsidRDefault="00CB1E28" w:rsidP="006C3067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B1E28" w:rsidRDefault="00CB1E28" w:rsidP="006C3067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B1E28" w:rsidRPr="007857E8" w:rsidRDefault="00CB1E28" w:rsidP="006C3067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C3067" w:rsidRPr="007857E8" w:rsidRDefault="006C3067" w:rsidP="006C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7E8">
              <w:rPr>
                <w:rFonts w:ascii="Times New Roman" w:hAnsi="Times New Roman" w:cs="Times New Roman"/>
                <w:sz w:val="28"/>
                <w:szCs w:val="28"/>
              </w:rPr>
              <w:t>Методист УО</w:t>
            </w:r>
          </w:p>
          <w:p w:rsidR="006C3067" w:rsidRDefault="006C3067" w:rsidP="006C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7E8">
              <w:rPr>
                <w:rFonts w:ascii="Times New Roman" w:hAnsi="Times New Roman" w:cs="Times New Roman"/>
                <w:sz w:val="28"/>
                <w:szCs w:val="28"/>
              </w:rPr>
              <w:t>Печерина О.М.</w:t>
            </w:r>
          </w:p>
          <w:p w:rsidR="00CB1E28" w:rsidRDefault="00CB1E28" w:rsidP="006C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E28" w:rsidRDefault="00CB1E28" w:rsidP="006C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E28" w:rsidRDefault="00CB1E28" w:rsidP="006C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E28" w:rsidRDefault="00CB1E28" w:rsidP="006C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E28" w:rsidRDefault="00CB1E28" w:rsidP="006C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E28" w:rsidRPr="007857E8" w:rsidRDefault="00CB1E28" w:rsidP="006C3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067" w:rsidRPr="007857E8" w:rsidRDefault="006C3067" w:rsidP="006C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7E8">
              <w:rPr>
                <w:rFonts w:ascii="Times New Roman" w:hAnsi="Times New Roman" w:cs="Times New Roman"/>
                <w:sz w:val="28"/>
                <w:szCs w:val="28"/>
              </w:rPr>
              <w:t>Методист УО</w:t>
            </w:r>
          </w:p>
          <w:p w:rsidR="006C3067" w:rsidRPr="007857E8" w:rsidRDefault="006C3067" w:rsidP="006C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7E8">
              <w:rPr>
                <w:rFonts w:ascii="Times New Roman" w:hAnsi="Times New Roman" w:cs="Times New Roman"/>
                <w:sz w:val="28"/>
                <w:szCs w:val="28"/>
              </w:rPr>
              <w:t>Печерина О.М.</w:t>
            </w:r>
          </w:p>
          <w:p w:rsidR="001175D8" w:rsidRPr="007857E8" w:rsidRDefault="001175D8" w:rsidP="001175D8">
            <w:pPr>
              <w:rPr>
                <w:rStyle w:val="a4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  <w:p w:rsidR="001175D8" w:rsidRPr="00133378" w:rsidRDefault="001175D8" w:rsidP="001175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75D8" w:rsidRPr="00133378" w:rsidRDefault="001175D8" w:rsidP="001175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75D8" w:rsidRPr="00133378" w:rsidRDefault="001175D8" w:rsidP="001175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75D8" w:rsidRPr="00133378" w:rsidRDefault="001175D8" w:rsidP="001175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3378" w:rsidRPr="00133378" w:rsidRDefault="00133378" w:rsidP="001175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757A" w:rsidRPr="00133378" w:rsidRDefault="0018757A" w:rsidP="007857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54E4D" w:rsidRPr="00133378" w:rsidRDefault="000F55F2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378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Хованская Л.А.</w:t>
            </w:r>
          </w:p>
        </w:tc>
      </w:tr>
      <w:tr w:rsidR="00C54E4D" w:rsidRPr="00133378" w:rsidTr="00133378">
        <w:tc>
          <w:tcPr>
            <w:tcW w:w="1242" w:type="dxa"/>
            <w:vMerge/>
          </w:tcPr>
          <w:p w:rsidR="00C54E4D" w:rsidRPr="00133378" w:rsidRDefault="00C54E4D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54E4D" w:rsidRPr="00133378" w:rsidRDefault="00C54E4D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378">
              <w:rPr>
                <w:rFonts w:ascii="Times New Roman" w:hAnsi="Times New Roman" w:cs="Times New Roman"/>
                <w:sz w:val="26"/>
                <w:szCs w:val="26"/>
              </w:rPr>
              <w:t>Учителей  истории</w:t>
            </w:r>
          </w:p>
          <w:p w:rsidR="00485FDA" w:rsidRPr="00133378" w:rsidRDefault="00485FDA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378">
              <w:rPr>
                <w:rFonts w:ascii="Times New Roman" w:hAnsi="Times New Roman" w:cs="Times New Roman"/>
                <w:sz w:val="26"/>
                <w:szCs w:val="26"/>
              </w:rPr>
              <w:t>на базе Ивантеевской СОШ</w:t>
            </w:r>
          </w:p>
        </w:tc>
        <w:tc>
          <w:tcPr>
            <w:tcW w:w="4394" w:type="dxa"/>
          </w:tcPr>
          <w:p w:rsidR="00CD06BF" w:rsidRDefault="006C3067" w:rsidP="00CB1E28">
            <w:pPr>
              <w:pStyle w:val="a6"/>
              <w:numPr>
                <w:ilvl w:val="0"/>
                <w:numId w:val="16"/>
              </w:numPr>
              <w:spacing w:before="100" w:beforeAutospacing="1" w:after="100" w:afterAutospacing="1"/>
              <w:ind w:left="176" w:firstLine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CB1E2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Утвержде6ние плана работы РМО учителей истории и обществознания на 2016-2017 учебный год. </w:t>
            </w:r>
          </w:p>
          <w:p w:rsidR="00E011B8" w:rsidRPr="00CB1E28" w:rsidRDefault="00E011B8" w:rsidP="00E011B8">
            <w:pPr>
              <w:pStyle w:val="a6"/>
              <w:spacing w:before="100" w:beforeAutospacing="1" w:after="100" w:afterAutospacing="1"/>
              <w:ind w:left="176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E011B8" w:rsidRDefault="006C3067" w:rsidP="00E011B8">
            <w:pPr>
              <w:pStyle w:val="a6"/>
              <w:numPr>
                <w:ilvl w:val="0"/>
                <w:numId w:val="16"/>
              </w:numPr>
              <w:spacing w:before="100" w:beforeAutospacing="1" w:after="100" w:afterAutospacing="1"/>
              <w:ind w:left="176" w:firstLine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CB1E2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Аналитические материалы по результатам итоговой аттестации обучающихся 2015-2016 учебного года. </w:t>
            </w:r>
          </w:p>
          <w:p w:rsidR="00E011B8" w:rsidRPr="00E011B8" w:rsidRDefault="00E011B8" w:rsidP="00E011B8">
            <w:pPr>
              <w:pStyle w:val="a6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E011B8" w:rsidRPr="00E011B8" w:rsidRDefault="00E011B8" w:rsidP="00E011B8">
            <w:pPr>
              <w:pStyle w:val="a6"/>
              <w:spacing w:before="100" w:beforeAutospacing="1" w:after="100" w:afterAutospacing="1"/>
              <w:ind w:left="176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6C3067" w:rsidRDefault="006C3067" w:rsidP="00CB1E28">
            <w:pPr>
              <w:pStyle w:val="a6"/>
              <w:numPr>
                <w:ilvl w:val="0"/>
                <w:numId w:val="16"/>
              </w:numPr>
              <w:spacing w:before="100" w:beforeAutospacing="1" w:after="100" w:afterAutospacing="1"/>
              <w:ind w:left="176" w:firstLine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CB1E2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Информация о межрегиональной  научно-практической конференции «Саратовское Поволжье: прошлое, настоящее, будущее». </w:t>
            </w:r>
          </w:p>
          <w:p w:rsidR="00E011B8" w:rsidRPr="00CB1E28" w:rsidRDefault="00E011B8" w:rsidP="00E011B8">
            <w:pPr>
              <w:pStyle w:val="a6"/>
              <w:spacing w:before="100" w:beforeAutospacing="1" w:after="100" w:afterAutospacing="1"/>
              <w:ind w:left="176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6C3067" w:rsidRPr="00CB1E28" w:rsidRDefault="006C3067" w:rsidP="00CB1E28">
            <w:pPr>
              <w:pStyle w:val="a6"/>
              <w:numPr>
                <w:ilvl w:val="0"/>
                <w:numId w:val="16"/>
              </w:numPr>
              <w:spacing w:before="100" w:beforeAutospacing="1" w:after="100" w:afterAutospacing="1"/>
              <w:ind w:left="17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E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Актуальные проблемы </w:t>
            </w:r>
            <w:r w:rsidRPr="00CB1E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преподавания истории и обществознания в 2016-2017 учебном году.</w:t>
            </w:r>
          </w:p>
          <w:p w:rsidR="006C3067" w:rsidRPr="00CB1E28" w:rsidRDefault="006C3067" w:rsidP="00CB1E28">
            <w:pPr>
              <w:pStyle w:val="a6"/>
              <w:numPr>
                <w:ilvl w:val="0"/>
                <w:numId w:val="17"/>
              </w:numPr>
              <w:spacing w:before="100" w:beforeAutospacing="1" w:after="100" w:afterAutospacing="1"/>
              <w:ind w:left="176" w:firstLine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CB1E28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Краеведческий аспект преподавания истории – одно из направлений формирования гражданской позиции школьника.</w:t>
            </w:r>
          </w:p>
          <w:p w:rsidR="006C3067" w:rsidRPr="00CB1E28" w:rsidRDefault="006C3067" w:rsidP="00CB1E28">
            <w:pPr>
              <w:pStyle w:val="a6"/>
              <w:numPr>
                <w:ilvl w:val="0"/>
                <w:numId w:val="17"/>
              </w:numPr>
              <w:spacing w:before="100" w:beforeAutospacing="1" w:after="100" w:afterAutospacing="1"/>
              <w:ind w:left="176" w:firstLine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CB1E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гражданской компетентности на уроках обществознания. </w:t>
            </w:r>
          </w:p>
          <w:p w:rsidR="006C3067" w:rsidRPr="00CB1E28" w:rsidRDefault="006C3067" w:rsidP="00CB1E28">
            <w:pPr>
              <w:pStyle w:val="a6"/>
              <w:spacing w:before="100" w:beforeAutospacing="1" w:after="100" w:afterAutospacing="1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E4D" w:rsidRPr="00CB1E28" w:rsidRDefault="00C54E4D" w:rsidP="00CB1E28">
            <w:pPr>
              <w:keepNext/>
              <w:keepLines/>
              <w:tabs>
                <w:tab w:val="left" w:pos="601"/>
              </w:tabs>
              <w:spacing w:line="240" w:lineRule="atLeast"/>
              <w:ind w:left="176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F2BF7" w:rsidRPr="00133378" w:rsidRDefault="00902DDC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3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Васильева Н.П.</w:t>
            </w:r>
          </w:p>
          <w:p w:rsidR="00BF2BF7" w:rsidRDefault="00BF2BF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67" w:rsidRDefault="006C306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67" w:rsidRPr="00133378" w:rsidRDefault="006C306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2BF7" w:rsidRPr="00133378" w:rsidRDefault="00BF2BF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2BF7" w:rsidRPr="00133378" w:rsidRDefault="00BF2BF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2BF7" w:rsidRPr="00133378" w:rsidRDefault="00BF2BF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4078" w:rsidRDefault="00D14078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3378" w:rsidRDefault="00133378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1B8" w:rsidRDefault="00E011B8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1B8" w:rsidRPr="00133378" w:rsidRDefault="00E011B8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2DDC" w:rsidRPr="00133378" w:rsidRDefault="00CD06BF" w:rsidP="00902D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Кудрявцева О.Р.</w:t>
            </w:r>
          </w:p>
          <w:p w:rsidR="00D14078" w:rsidRPr="00133378" w:rsidRDefault="00D14078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4078" w:rsidRPr="00133378" w:rsidRDefault="00D14078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7CA0" w:rsidRPr="00133378" w:rsidRDefault="008D7CA0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2DDC" w:rsidRPr="00133378" w:rsidRDefault="00902DDC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2DDC" w:rsidRPr="00133378" w:rsidRDefault="00902DDC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7CA0" w:rsidRPr="00133378" w:rsidRDefault="008D7CA0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7CA0" w:rsidRPr="00133378" w:rsidRDefault="008D7CA0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1AC" w:rsidRDefault="00BD51AC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1B8" w:rsidRDefault="00E011B8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1B8" w:rsidRPr="00133378" w:rsidRDefault="00E011B8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2DDC" w:rsidRPr="00133378" w:rsidRDefault="00CD06BF" w:rsidP="00902D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Кулагина Н.В.</w:t>
            </w:r>
          </w:p>
          <w:p w:rsidR="008D7CA0" w:rsidRDefault="008D7CA0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06BF" w:rsidRDefault="00CD06BF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06BF" w:rsidRDefault="00CD06BF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06BF" w:rsidRDefault="00CD06BF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06BF" w:rsidRDefault="00CD06BF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06BF" w:rsidRPr="00133378" w:rsidRDefault="00CD06BF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О.В.</w:t>
            </w:r>
          </w:p>
        </w:tc>
        <w:tc>
          <w:tcPr>
            <w:tcW w:w="1984" w:type="dxa"/>
          </w:tcPr>
          <w:p w:rsidR="00C54E4D" w:rsidRPr="00133378" w:rsidRDefault="00BF2BF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3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Васильев</w:t>
            </w:r>
            <w:r w:rsidR="005076C9" w:rsidRPr="0013337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33378">
              <w:rPr>
                <w:rFonts w:ascii="Times New Roman" w:hAnsi="Times New Roman" w:cs="Times New Roman"/>
                <w:sz w:val="26"/>
                <w:szCs w:val="26"/>
              </w:rPr>
              <w:t xml:space="preserve"> Н.П</w:t>
            </w:r>
            <w:r w:rsidR="003D0151" w:rsidRPr="001333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54E4D" w:rsidRPr="00133378" w:rsidTr="00133378">
        <w:tc>
          <w:tcPr>
            <w:tcW w:w="1242" w:type="dxa"/>
            <w:vMerge/>
          </w:tcPr>
          <w:p w:rsidR="00C54E4D" w:rsidRPr="00133378" w:rsidRDefault="00C54E4D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54E4D" w:rsidRPr="00D44193" w:rsidRDefault="00C54E4D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4193">
              <w:rPr>
                <w:rFonts w:ascii="Times New Roman" w:hAnsi="Times New Roman" w:cs="Times New Roman"/>
                <w:sz w:val="26"/>
                <w:szCs w:val="26"/>
              </w:rPr>
              <w:t>Учителей  физической культуры и ОБЖ</w:t>
            </w:r>
          </w:p>
          <w:p w:rsidR="00485FDA" w:rsidRPr="00133378" w:rsidRDefault="00485FDA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4193">
              <w:rPr>
                <w:rFonts w:ascii="Times New Roman" w:hAnsi="Times New Roman" w:cs="Times New Roman"/>
                <w:sz w:val="26"/>
                <w:szCs w:val="26"/>
              </w:rPr>
              <w:t>на базе Ивантеевской СОШ</w:t>
            </w:r>
          </w:p>
        </w:tc>
        <w:tc>
          <w:tcPr>
            <w:tcW w:w="4394" w:type="dxa"/>
          </w:tcPr>
          <w:p w:rsidR="00133378" w:rsidRPr="00CB1E28" w:rsidRDefault="00133378" w:rsidP="00CB1E28">
            <w:pPr>
              <w:pStyle w:val="a6"/>
              <w:numPr>
                <w:ilvl w:val="0"/>
                <w:numId w:val="11"/>
              </w:numPr>
              <w:suppressAutoHyphens/>
              <w:ind w:left="176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работы РМО учителей физической культуры и ОБЖ за 201</w:t>
            </w:r>
            <w:r w:rsidR="00546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CB1E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-201</w:t>
            </w:r>
            <w:r w:rsidR="00546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CB1E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учебный год.</w:t>
            </w:r>
          </w:p>
          <w:p w:rsidR="00133378" w:rsidRPr="00CB1E28" w:rsidRDefault="00133378" w:rsidP="00546A53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3378" w:rsidRPr="00CB1E28" w:rsidRDefault="00546A53" w:rsidP="00CB1E28">
            <w:pPr>
              <w:pStyle w:val="a6"/>
              <w:numPr>
                <w:ilvl w:val="0"/>
                <w:numId w:val="11"/>
              </w:numPr>
              <w:suppressAutoHyphens/>
              <w:ind w:left="176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Физкультурно-оздоровительная работа во внеурочной деятельности.</w:t>
            </w:r>
          </w:p>
          <w:p w:rsidR="00133378" w:rsidRPr="00CB1E28" w:rsidRDefault="00133378" w:rsidP="00CB1E28">
            <w:pPr>
              <w:suppressAutoHyphens/>
              <w:ind w:left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3378" w:rsidRPr="00CB1E28" w:rsidRDefault="00133378" w:rsidP="00CB1E28">
            <w:pPr>
              <w:pStyle w:val="a6"/>
              <w:numPr>
                <w:ilvl w:val="0"/>
                <w:numId w:val="11"/>
              </w:numPr>
              <w:suppressAutoHyphens/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sz w:val="28"/>
                <w:szCs w:val="28"/>
              </w:rPr>
              <w:t>Продолжить внедрение ФВСК ГТО. А так же организации двигательной активности школьников по V ступеням (на основании приложения к приказу Минспорта России от 11 июня 2014г. №471</w:t>
            </w:r>
            <w:r w:rsidR="00546A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B1E28"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предложения по увеличению.</w:t>
            </w:r>
          </w:p>
          <w:p w:rsidR="00133378" w:rsidRPr="00CB1E28" w:rsidRDefault="00133378" w:rsidP="00546A53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3378" w:rsidRPr="00CB1E28" w:rsidRDefault="00133378" w:rsidP="00CB1E28">
            <w:pPr>
              <w:pStyle w:val="a6"/>
              <w:numPr>
                <w:ilvl w:val="0"/>
                <w:numId w:val="11"/>
              </w:numPr>
              <w:suppressAutoHyphens/>
              <w:ind w:left="176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Рассмотрение графика районных спортивных соревнований на 201</w:t>
            </w:r>
            <w:r w:rsidR="00546A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CB1E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-201</w:t>
            </w:r>
            <w:r w:rsidR="00546A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7 </w:t>
            </w:r>
            <w:r w:rsidRPr="00CB1E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год</w:t>
            </w:r>
            <w:r w:rsidRPr="00CB1E28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</w:p>
          <w:p w:rsidR="00133378" w:rsidRPr="00CB1E28" w:rsidRDefault="00133378" w:rsidP="00CB1E28">
            <w:pPr>
              <w:suppressAutoHyphens/>
              <w:ind w:left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3378" w:rsidRPr="00CB1E28" w:rsidRDefault="00133378" w:rsidP="00CB1E28">
            <w:pPr>
              <w:pStyle w:val="a6"/>
              <w:numPr>
                <w:ilvl w:val="0"/>
                <w:numId w:val="11"/>
              </w:numPr>
              <w:suppressAutoHyphens/>
              <w:ind w:left="176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sz w:val="28"/>
                <w:szCs w:val="28"/>
              </w:rPr>
              <w:t>Анкетирование уточнение сведений об учителях физической культуры и ОБЖ</w:t>
            </w:r>
          </w:p>
          <w:p w:rsidR="00133378" w:rsidRPr="00CB1E28" w:rsidRDefault="00133378" w:rsidP="00CB1E28">
            <w:pPr>
              <w:suppressAutoHyphens/>
              <w:ind w:left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4E4D" w:rsidRPr="00CB1E28" w:rsidRDefault="00133378" w:rsidP="00CB1E28">
            <w:pPr>
              <w:pStyle w:val="a6"/>
              <w:numPr>
                <w:ilvl w:val="0"/>
                <w:numId w:val="11"/>
              </w:numPr>
              <w:suppressAutoHyphens/>
              <w:ind w:left="176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1844" w:type="dxa"/>
          </w:tcPr>
          <w:p w:rsidR="00006978" w:rsidRPr="00133378" w:rsidRDefault="00546A53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Федосеева М.Р.</w:t>
            </w:r>
          </w:p>
          <w:p w:rsidR="00006978" w:rsidRPr="00133378" w:rsidRDefault="00006978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C23" w:rsidRPr="00133378" w:rsidRDefault="00855C23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C23" w:rsidRPr="00133378" w:rsidRDefault="00855C23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6AB6" w:rsidRPr="00133378" w:rsidRDefault="00376AB6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C23" w:rsidRPr="00133378" w:rsidRDefault="00855C23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C23" w:rsidRPr="00133378" w:rsidRDefault="00855C23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C23" w:rsidRPr="00133378" w:rsidRDefault="00855C23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C23" w:rsidRPr="00133378" w:rsidRDefault="00855C23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978" w:rsidRPr="00133378" w:rsidRDefault="00006978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978" w:rsidRPr="00133378" w:rsidRDefault="00006978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C23" w:rsidRPr="00133378" w:rsidRDefault="00855C23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55C23" w:rsidRPr="00133378" w:rsidRDefault="00133378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378">
              <w:rPr>
                <w:rFonts w:ascii="Times New Roman" w:hAnsi="Times New Roman" w:cs="Times New Roman"/>
                <w:sz w:val="26"/>
                <w:szCs w:val="26"/>
              </w:rPr>
              <w:t>Федосеева М.Р.</w:t>
            </w:r>
          </w:p>
          <w:p w:rsidR="00C54E4D" w:rsidRPr="00133378" w:rsidRDefault="00C54E4D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E4D" w:rsidRPr="00133378" w:rsidTr="00133378">
        <w:tc>
          <w:tcPr>
            <w:tcW w:w="1242" w:type="dxa"/>
            <w:vMerge/>
          </w:tcPr>
          <w:p w:rsidR="00C54E4D" w:rsidRPr="00133378" w:rsidRDefault="00C54E4D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54E4D" w:rsidRPr="00133378" w:rsidRDefault="00C54E4D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378">
              <w:rPr>
                <w:rFonts w:ascii="Times New Roman" w:hAnsi="Times New Roman" w:cs="Times New Roman"/>
                <w:sz w:val="26"/>
                <w:szCs w:val="26"/>
              </w:rPr>
              <w:t>Учителей  технологии</w:t>
            </w:r>
          </w:p>
          <w:p w:rsidR="00485FDA" w:rsidRPr="00133378" w:rsidRDefault="00485FDA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378">
              <w:rPr>
                <w:rFonts w:ascii="Times New Roman" w:hAnsi="Times New Roman" w:cs="Times New Roman"/>
                <w:sz w:val="26"/>
                <w:szCs w:val="26"/>
              </w:rPr>
              <w:t xml:space="preserve">на базе Ивантеевской </w:t>
            </w:r>
            <w:r w:rsidRPr="001333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СОШ</w:t>
            </w:r>
          </w:p>
        </w:tc>
        <w:tc>
          <w:tcPr>
            <w:tcW w:w="4394" w:type="dxa"/>
          </w:tcPr>
          <w:p w:rsidR="00CD06BF" w:rsidRDefault="00CD06BF" w:rsidP="00CB1E28">
            <w:pPr>
              <w:pStyle w:val="a6"/>
              <w:numPr>
                <w:ilvl w:val="0"/>
                <w:numId w:val="18"/>
              </w:numPr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работы РМО за 2015-2016 учебный год</w:t>
            </w:r>
          </w:p>
          <w:p w:rsidR="00E011B8" w:rsidRPr="00CB1E28" w:rsidRDefault="00E011B8" w:rsidP="00E011B8">
            <w:pPr>
              <w:pStyle w:val="a6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6BF" w:rsidRPr="00CB1E28" w:rsidRDefault="00CD06BF" w:rsidP="00CB1E28">
            <w:pPr>
              <w:numPr>
                <w:ilvl w:val="0"/>
                <w:numId w:val="18"/>
              </w:numPr>
              <w:spacing w:after="200" w:line="276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Актуальные вопросы преподавания предмета «Технология»</w:t>
            </w:r>
            <w:r w:rsidRPr="00CB1E28">
              <w:rPr>
                <w:rStyle w:val="s2"/>
                <w:rFonts w:ascii="Times New Roman" w:hAnsi="Times New Roman" w:cs="Times New Roman"/>
                <w:sz w:val="28"/>
                <w:szCs w:val="28"/>
              </w:rPr>
              <w:t>.</w:t>
            </w:r>
            <w:r w:rsidRPr="00CB1E28">
              <w:rPr>
                <w:rFonts w:ascii="Times New Roman" w:hAnsi="Times New Roman" w:cs="Times New Roman"/>
                <w:sz w:val="28"/>
                <w:szCs w:val="28"/>
              </w:rPr>
              <w:t>Организация уроков в неделимых классах. (доклад-обсуждение)</w:t>
            </w:r>
          </w:p>
          <w:p w:rsidR="00CD06BF" w:rsidRPr="00CB1E28" w:rsidRDefault="00CD06BF" w:rsidP="00CB1E28">
            <w:pPr>
              <w:numPr>
                <w:ilvl w:val="0"/>
                <w:numId w:val="18"/>
              </w:numPr>
              <w:spacing w:after="200" w:line="276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sz w:val="28"/>
                <w:szCs w:val="28"/>
              </w:rPr>
              <w:t>Составлени</w:t>
            </w:r>
            <w:r w:rsidR="00546A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1E28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программ и тематических планов по технологии.</w:t>
            </w:r>
          </w:p>
          <w:p w:rsidR="00CD06BF" w:rsidRPr="00CB1E28" w:rsidRDefault="00CD06BF" w:rsidP="00CB1E28">
            <w:pPr>
              <w:numPr>
                <w:ilvl w:val="0"/>
                <w:numId w:val="18"/>
              </w:numPr>
              <w:spacing w:after="200" w:line="276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sz w:val="28"/>
                <w:szCs w:val="28"/>
              </w:rPr>
              <w:t>Обновление банка данных об учебных пособиях, используемых в работе учителей.</w:t>
            </w:r>
          </w:p>
          <w:p w:rsidR="00CD06BF" w:rsidRPr="00CB1E28" w:rsidRDefault="00CD06BF" w:rsidP="00CB1E28">
            <w:pPr>
              <w:numPr>
                <w:ilvl w:val="0"/>
                <w:numId w:val="18"/>
              </w:numPr>
              <w:spacing w:after="200" w:line="276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и утверждение перспективного плана деятельности РМО на 2016-2017 учебный год.</w:t>
            </w:r>
          </w:p>
          <w:p w:rsidR="00CD06BF" w:rsidRDefault="00CD06BF" w:rsidP="00CB1E28">
            <w:pPr>
              <w:pStyle w:val="a6"/>
              <w:numPr>
                <w:ilvl w:val="0"/>
                <w:numId w:val="18"/>
              </w:numPr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sz w:val="28"/>
                <w:szCs w:val="28"/>
              </w:rPr>
              <w:t>Анкетирование, обновление базы данных членов РМО</w:t>
            </w:r>
          </w:p>
          <w:p w:rsidR="00E011B8" w:rsidRPr="00CB1E28" w:rsidRDefault="00E011B8" w:rsidP="00E011B8">
            <w:pPr>
              <w:pStyle w:val="a6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6BF" w:rsidRPr="00CB1E28" w:rsidRDefault="00CD06BF" w:rsidP="00CB1E28">
            <w:pPr>
              <w:pStyle w:val="a6"/>
              <w:numPr>
                <w:ilvl w:val="0"/>
                <w:numId w:val="18"/>
              </w:numPr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  <w:p w:rsidR="00C54E4D" w:rsidRPr="00CB1E28" w:rsidRDefault="00C54E4D" w:rsidP="00CB1E28">
            <w:pPr>
              <w:keepNext/>
              <w:keepLines/>
              <w:tabs>
                <w:tab w:val="left" w:pos="601"/>
              </w:tabs>
              <w:spacing w:line="240" w:lineRule="atLeast"/>
              <w:ind w:left="176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54E4D" w:rsidRPr="00133378" w:rsidRDefault="00081A1A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3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Кирилина С.М.</w:t>
            </w:r>
          </w:p>
        </w:tc>
        <w:tc>
          <w:tcPr>
            <w:tcW w:w="1984" w:type="dxa"/>
          </w:tcPr>
          <w:p w:rsidR="00C54E4D" w:rsidRPr="00133378" w:rsidRDefault="005369F9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378">
              <w:rPr>
                <w:rFonts w:ascii="Times New Roman" w:hAnsi="Times New Roman" w:cs="Times New Roman"/>
                <w:sz w:val="26"/>
                <w:szCs w:val="26"/>
              </w:rPr>
              <w:t>Кирилина С.М.</w:t>
            </w:r>
          </w:p>
        </w:tc>
      </w:tr>
      <w:tr w:rsidR="00C54E4D" w:rsidRPr="00133378" w:rsidTr="00133378">
        <w:tc>
          <w:tcPr>
            <w:tcW w:w="1242" w:type="dxa"/>
            <w:vMerge/>
          </w:tcPr>
          <w:p w:rsidR="00C54E4D" w:rsidRPr="00133378" w:rsidRDefault="00C54E4D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54E4D" w:rsidRPr="00133378" w:rsidRDefault="00C54E4D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378">
              <w:rPr>
                <w:rFonts w:ascii="Times New Roman" w:hAnsi="Times New Roman" w:cs="Times New Roman"/>
                <w:sz w:val="26"/>
                <w:szCs w:val="26"/>
              </w:rPr>
              <w:t>Учителей  английского языка</w:t>
            </w:r>
          </w:p>
          <w:p w:rsidR="00485FDA" w:rsidRPr="00133378" w:rsidRDefault="00485FDA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378">
              <w:rPr>
                <w:rFonts w:ascii="Times New Roman" w:hAnsi="Times New Roman" w:cs="Times New Roman"/>
                <w:sz w:val="26"/>
                <w:szCs w:val="26"/>
              </w:rPr>
              <w:t>на базе Ивантеевской СОШ</w:t>
            </w:r>
          </w:p>
          <w:p w:rsidR="00485FDA" w:rsidRPr="00133378" w:rsidRDefault="00485FDA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CD06BF" w:rsidRPr="00E011B8" w:rsidRDefault="00CD06BF" w:rsidP="00E011B8">
            <w:pPr>
              <w:pStyle w:val="a6"/>
              <w:numPr>
                <w:ilvl w:val="0"/>
                <w:numId w:val="22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работы РМО учителей иностранного языка за 2015-2016 учебный год, задачи и основные направления работы на предстоящий учебный год.</w:t>
            </w:r>
          </w:p>
          <w:p w:rsidR="00E011B8" w:rsidRPr="00E011B8" w:rsidRDefault="00E011B8" w:rsidP="00E011B8">
            <w:pPr>
              <w:pStyle w:val="a6"/>
              <w:tabs>
                <w:tab w:val="left" w:pos="1080"/>
              </w:tabs>
              <w:ind w:left="5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06BF" w:rsidRDefault="00CD06BF" w:rsidP="00E011B8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Нормативно-правовое обеспечение преподавания иностранных языков в 2016-2017 учебном году.</w:t>
            </w:r>
          </w:p>
          <w:p w:rsidR="00E011B8" w:rsidRPr="00CB1E28" w:rsidRDefault="00E011B8" w:rsidP="00E011B8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06BF" w:rsidRPr="00E011B8" w:rsidRDefault="00CD06BF" w:rsidP="00E011B8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11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Рассмотрение и обсуждение тематического планирования на новый учебный год, рекомендации по его составлению, утверждение учебных программ и УМК.</w:t>
            </w:r>
          </w:p>
          <w:p w:rsidR="00E011B8" w:rsidRPr="00E011B8" w:rsidRDefault="00E011B8" w:rsidP="00E011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D06BF" w:rsidRDefault="00CD06BF" w:rsidP="00E011B8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работы по </w:t>
            </w:r>
            <w:r w:rsidRPr="00CB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самообразованию, корректировка банка данных о педагогах.</w:t>
            </w:r>
          </w:p>
          <w:p w:rsidR="00E011B8" w:rsidRPr="00CB1E28" w:rsidRDefault="00E011B8" w:rsidP="00E011B8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06BF" w:rsidRPr="00E011B8" w:rsidRDefault="00CD06BF" w:rsidP="00E011B8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11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Организация работы с одарёнными детьми - </w:t>
            </w:r>
            <w:r w:rsidRPr="00E01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согласование материалов для подготовки и проведения школьной олимпиады по иностранному языку</w:t>
            </w:r>
            <w:r w:rsidRPr="00E011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011B8" w:rsidRPr="00E011B8" w:rsidRDefault="00E011B8" w:rsidP="00E011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D06BF" w:rsidRDefault="00CD06BF" w:rsidP="00E011B8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профессионального кругозора учителей (проведение и посещение семинаров по ИЯ).</w:t>
            </w:r>
          </w:p>
          <w:p w:rsidR="00E011B8" w:rsidRPr="00CB1E28" w:rsidRDefault="00E011B8" w:rsidP="00E011B8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E4D" w:rsidRPr="00CB1E28" w:rsidRDefault="00CD06BF" w:rsidP="00CB1E28">
            <w:pPr>
              <w:keepNext/>
              <w:keepLines/>
              <w:shd w:val="clear" w:color="auto" w:fill="FFFFFF"/>
              <w:tabs>
                <w:tab w:val="left" w:pos="601"/>
              </w:tabs>
              <w:spacing w:line="240" w:lineRule="atLeast"/>
              <w:ind w:left="176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 Обсуждение и утверждение плана работы РМО учителей иностранного языка на 2015-2016 учебный год </w:t>
            </w:r>
            <w:r w:rsidR="002F1869" w:rsidRPr="00CB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учебный год.</w:t>
            </w:r>
          </w:p>
        </w:tc>
        <w:tc>
          <w:tcPr>
            <w:tcW w:w="1844" w:type="dxa"/>
          </w:tcPr>
          <w:p w:rsidR="00C54E4D" w:rsidRPr="00133378" w:rsidRDefault="00B87D4E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3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Викторова И.С.</w:t>
            </w:r>
          </w:p>
          <w:p w:rsidR="00B87D4E" w:rsidRPr="00133378" w:rsidRDefault="00B87D4E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D4E" w:rsidRPr="00133378" w:rsidRDefault="00B87D4E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1869" w:rsidRPr="00133378" w:rsidRDefault="002F1869" w:rsidP="002F1869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F1869" w:rsidRPr="00133378" w:rsidRDefault="002F1869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75702" w:rsidRPr="00133378" w:rsidRDefault="00575702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378">
              <w:rPr>
                <w:rFonts w:ascii="Times New Roman" w:hAnsi="Times New Roman" w:cs="Times New Roman"/>
                <w:sz w:val="26"/>
                <w:szCs w:val="26"/>
              </w:rPr>
              <w:t>Викторова  И.С.</w:t>
            </w:r>
          </w:p>
          <w:p w:rsidR="00C54E4D" w:rsidRPr="00133378" w:rsidRDefault="00C54E4D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57A" w:rsidRPr="00133378" w:rsidTr="00133378">
        <w:tc>
          <w:tcPr>
            <w:tcW w:w="1242" w:type="dxa"/>
            <w:vMerge/>
          </w:tcPr>
          <w:p w:rsidR="0018757A" w:rsidRPr="00133378" w:rsidRDefault="0018757A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8757A" w:rsidRPr="00133378" w:rsidRDefault="004A5E58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378">
              <w:rPr>
                <w:rFonts w:ascii="Times New Roman" w:hAnsi="Times New Roman" w:cs="Times New Roman"/>
                <w:sz w:val="26"/>
                <w:szCs w:val="26"/>
              </w:rPr>
              <w:t>Заведующих и  в</w:t>
            </w:r>
            <w:r w:rsidR="0018757A" w:rsidRPr="00133378">
              <w:rPr>
                <w:rFonts w:ascii="Times New Roman" w:hAnsi="Times New Roman" w:cs="Times New Roman"/>
                <w:sz w:val="26"/>
                <w:szCs w:val="26"/>
              </w:rPr>
              <w:t>оспитателей ДОУ</w:t>
            </w:r>
          </w:p>
          <w:p w:rsidR="0018757A" w:rsidRPr="00133378" w:rsidRDefault="008C7D49" w:rsidP="00195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37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A5E58" w:rsidRPr="00133378">
              <w:rPr>
                <w:rFonts w:ascii="Times New Roman" w:hAnsi="Times New Roman" w:cs="Times New Roman"/>
                <w:sz w:val="26"/>
                <w:szCs w:val="26"/>
              </w:rPr>
              <w:t xml:space="preserve">а базе </w:t>
            </w:r>
            <w:r w:rsidR="00195EC9">
              <w:rPr>
                <w:rFonts w:ascii="Times New Roman" w:hAnsi="Times New Roman" w:cs="Times New Roman"/>
                <w:sz w:val="26"/>
                <w:szCs w:val="26"/>
              </w:rPr>
              <w:t>Ивантеевской СОШ</w:t>
            </w:r>
          </w:p>
        </w:tc>
        <w:tc>
          <w:tcPr>
            <w:tcW w:w="4394" w:type="dxa"/>
          </w:tcPr>
          <w:p w:rsidR="00991037" w:rsidRPr="00CB1E28" w:rsidRDefault="00991037" w:rsidP="00CB1E28">
            <w:pPr>
              <w:pStyle w:val="a6"/>
              <w:keepNext/>
              <w:keepLines/>
              <w:numPr>
                <w:ilvl w:val="0"/>
                <w:numId w:val="7"/>
              </w:numPr>
              <w:tabs>
                <w:tab w:val="left" w:pos="601"/>
              </w:tabs>
              <w:spacing w:line="240" w:lineRule="atLeast"/>
              <w:ind w:left="176" w:right="113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«Анализ работы РМО за 2015-2016 учебный год». </w:t>
            </w:r>
          </w:p>
          <w:p w:rsidR="00991037" w:rsidRPr="00CB1E28" w:rsidRDefault="00991037" w:rsidP="00CB1E28">
            <w:pPr>
              <w:pStyle w:val="a6"/>
              <w:keepNext/>
              <w:keepLines/>
              <w:tabs>
                <w:tab w:val="left" w:pos="601"/>
              </w:tabs>
              <w:spacing w:line="240" w:lineRule="atLeast"/>
              <w:ind w:left="176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1037" w:rsidRPr="00CB1E28" w:rsidRDefault="00991037" w:rsidP="00CB1E28">
            <w:pPr>
              <w:pStyle w:val="a6"/>
              <w:keepNext/>
              <w:keepLines/>
              <w:numPr>
                <w:ilvl w:val="0"/>
                <w:numId w:val="7"/>
              </w:numPr>
              <w:tabs>
                <w:tab w:val="left" w:pos="601"/>
              </w:tabs>
              <w:spacing w:line="240" w:lineRule="atLeast"/>
              <w:ind w:left="176" w:right="113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«Обсуждение, утверждение плана работы на 2016-2017 учебный год». </w:t>
            </w:r>
          </w:p>
          <w:p w:rsidR="00991037" w:rsidRPr="00CB1E28" w:rsidRDefault="00991037" w:rsidP="00CB1E28">
            <w:pPr>
              <w:pStyle w:val="a6"/>
              <w:keepNext/>
              <w:keepLines/>
              <w:tabs>
                <w:tab w:val="left" w:pos="601"/>
              </w:tabs>
              <w:spacing w:line="240" w:lineRule="atLeast"/>
              <w:ind w:left="176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1037" w:rsidRPr="00CB1E28" w:rsidRDefault="00991037" w:rsidP="00CB1E28">
            <w:pPr>
              <w:pStyle w:val="Default"/>
              <w:keepNext/>
              <w:keepLines/>
              <w:numPr>
                <w:ilvl w:val="0"/>
                <w:numId w:val="7"/>
              </w:numPr>
              <w:tabs>
                <w:tab w:val="left" w:pos="601"/>
              </w:tabs>
              <w:spacing w:line="240" w:lineRule="atLeast"/>
              <w:ind w:left="176" w:right="11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sz w:val="28"/>
                <w:szCs w:val="28"/>
              </w:rPr>
              <w:t xml:space="preserve">«Внедрение ФГОС дошкольного образования: результаты, проблемы, перспективы». </w:t>
            </w:r>
          </w:p>
          <w:p w:rsidR="00991037" w:rsidRPr="00CB1E28" w:rsidRDefault="00991037" w:rsidP="00CB1E28">
            <w:pPr>
              <w:keepNext/>
              <w:keepLines/>
              <w:tabs>
                <w:tab w:val="left" w:pos="601"/>
              </w:tabs>
              <w:spacing w:line="240" w:lineRule="atLeast"/>
              <w:ind w:left="176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037" w:rsidRPr="00CB1E28" w:rsidRDefault="00991037" w:rsidP="00CB1E28">
            <w:pPr>
              <w:keepNext/>
              <w:keepLines/>
              <w:tabs>
                <w:tab w:val="left" w:pos="601"/>
              </w:tabs>
              <w:spacing w:line="240" w:lineRule="atLeast"/>
              <w:ind w:left="176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sz w:val="28"/>
                <w:szCs w:val="28"/>
              </w:rPr>
              <w:t xml:space="preserve">4. «Духовно-нравственное воспитание детей дошкольного возраста в рамках ФГОС дошкольного образования». </w:t>
            </w:r>
          </w:p>
          <w:p w:rsidR="00991037" w:rsidRPr="00CB1E28" w:rsidRDefault="00991037" w:rsidP="00CB1E28">
            <w:pPr>
              <w:keepNext/>
              <w:keepLines/>
              <w:tabs>
                <w:tab w:val="left" w:pos="601"/>
              </w:tabs>
              <w:spacing w:line="240" w:lineRule="atLeast"/>
              <w:ind w:left="176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037" w:rsidRPr="00CB1E28" w:rsidRDefault="00991037" w:rsidP="00CB1E28">
            <w:pPr>
              <w:keepNext/>
              <w:keepLines/>
              <w:tabs>
                <w:tab w:val="left" w:pos="601"/>
              </w:tabs>
              <w:spacing w:line="240" w:lineRule="atLeast"/>
              <w:ind w:left="176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sz w:val="28"/>
                <w:szCs w:val="28"/>
              </w:rPr>
              <w:t xml:space="preserve">5.«О достоверности данных в АИС «Комплектование ДОУ». </w:t>
            </w:r>
          </w:p>
          <w:p w:rsidR="00991037" w:rsidRPr="00CB1E28" w:rsidRDefault="00991037" w:rsidP="00CB1E28">
            <w:pPr>
              <w:keepNext/>
              <w:keepLines/>
              <w:tabs>
                <w:tab w:val="left" w:pos="601"/>
              </w:tabs>
              <w:spacing w:line="240" w:lineRule="atLeast"/>
              <w:ind w:left="176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037" w:rsidRPr="00CB1E28" w:rsidRDefault="00991037" w:rsidP="00CB1E28">
            <w:pPr>
              <w:keepNext/>
              <w:keepLines/>
              <w:tabs>
                <w:tab w:val="left" w:pos="601"/>
              </w:tabs>
              <w:spacing w:line="240" w:lineRule="atLeast"/>
              <w:ind w:left="176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sz w:val="28"/>
                <w:szCs w:val="28"/>
              </w:rPr>
              <w:t xml:space="preserve">6.«План конкурсов и проверок на 2016-2017 учебный год». </w:t>
            </w:r>
          </w:p>
          <w:p w:rsidR="00991037" w:rsidRPr="00CB1E28" w:rsidRDefault="00991037" w:rsidP="00CB1E28">
            <w:pPr>
              <w:keepNext/>
              <w:keepLines/>
              <w:tabs>
                <w:tab w:val="left" w:pos="601"/>
              </w:tabs>
              <w:spacing w:line="240" w:lineRule="atLeast"/>
              <w:ind w:left="176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037" w:rsidRPr="00CB1E28" w:rsidRDefault="00991037" w:rsidP="00CB1E28">
            <w:pPr>
              <w:keepNext/>
              <w:keepLines/>
              <w:tabs>
                <w:tab w:val="left" w:pos="601"/>
              </w:tabs>
              <w:spacing w:line="240" w:lineRule="atLeast"/>
              <w:ind w:left="176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sz w:val="28"/>
                <w:szCs w:val="28"/>
              </w:rPr>
              <w:t xml:space="preserve">7. «Дошкольное образование в семье: консультационные центры как одна из форм по </w:t>
            </w:r>
            <w:r w:rsidRPr="00CB1E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взаимодействию дошкольных образовательных организаций и родительской общественности». </w:t>
            </w:r>
          </w:p>
          <w:p w:rsidR="00991037" w:rsidRPr="00CB1E28" w:rsidRDefault="00991037" w:rsidP="00CB1E28">
            <w:pPr>
              <w:pStyle w:val="a6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037" w:rsidRPr="00CB1E28" w:rsidRDefault="00991037" w:rsidP="00CB1E28">
            <w:pPr>
              <w:keepNext/>
              <w:keepLines/>
              <w:tabs>
                <w:tab w:val="left" w:pos="601"/>
              </w:tabs>
              <w:spacing w:line="240" w:lineRule="atLeast"/>
              <w:ind w:left="176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sz w:val="28"/>
                <w:szCs w:val="28"/>
              </w:rPr>
              <w:t xml:space="preserve">8. «Аттестация педагогических работников на квалификационную категорию, соответствие занимаемой должности. Порядок прохождения».  </w:t>
            </w:r>
          </w:p>
          <w:p w:rsidR="00991037" w:rsidRPr="00CB1E28" w:rsidRDefault="00991037" w:rsidP="00CB1E28">
            <w:pPr>
              <w:keepNext/>
              <w:keepLines/>
              <w:tabs>
                <w:tab w:val="left" w:pos="601"/>
              </w:tabs>
              <w:spacing w:line="240" w:lineRule="atLeast"/>
              <w:ind w:left="176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037" w:rsidRPr="00CB1E28" w:rsidRDefault="00991037" w:rsidP="00CB1E28">
            <w:pPr>
              <w:keepNext/>
              <w:keepLines/>
              <w:tabs>
                <w:tab w:val="left" w:pos="601"/>
              </w:tabs>
              <w:spacing w:line="240" w:lineRule="atLeast"/>
              <w:ind w:left="176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sz w:val="28"/>
                <w:szCs w:val="28"/>
              </w:rPr>
              <w:t xml:space="preserve">9. «Анкетирование». </w:t>
            </w:r>
          </w:p>
          <w:p w:rsidR="00991037" w:rsidRPr="00CB1E28" w:rsidRDefault="00991037" w:rsidP="00CB1E28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57A" w:rsidRPr="00CB1E28" w:rsidRDefault="0018757A" w:rsidP="00CB1E28">
            <w:pPr>
              <w:keepNext/>
              <w:keepLines/>
              <w:tabs>
                <w:tab w:val="left" w:pos="601"/>
              </w:tabs>
              <w:spacing w:line="240" w:lineRule="atLeast"/>
              <w:ind w:left="176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671EC" w:rsidRDefault="0099103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Сай Е.Н.</w:t>
            </w:r>
          </w:p>
          <w:p w:rsidR="00991037" w:rsidRDefault="0099103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1037" w:rsidRDefault="0099103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1037" w:rsidRPr="00133378" w:rsidRDefault="0099103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38" w:rsidRPr="00133378" w:rsidRDefault="00A43E38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7B7" w:rsidRDefault="00B847B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1037" w:rsidRDefault="0099103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1037" w:rsidRDefault="0099103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1037" w:rsidRPr="00133378" w:rsidRDefault="0099103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Сучкова Т.В.</w:t>
            </w:r>
          </w:p>
          <w:p w:rsidR="00BE5003" w:rsidRPr="00133378" w:rsidRDefault="00BE5003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38" w:rsidRPr="00133378" w:rsidRDefault="00A43E38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7B7" w:rsidRDefault="00B847B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1B8" w:rsidRPr="00133378" w:rsidRDefault="00E011B8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38" w:rsidRPr="00133378" w:rsidRDefault="0099103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Васильева Н.Г.</w:t>
            </w:r>
          </w:p>
          <w:p w:rsidR="00A43E38" w:rsidRPr="00133378" w:rsidRDefault="00A43E38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38" w:rsidRPr="00133378" w:rsidRDefault="00A43E38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57A" w:rsidRDefault="0018757A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1037" w:rsidRDefault="0099103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Шабанова А.В.</w:t>
            </w:r>
          </w:p>
          <w:p w:rsidR="00991037" w:rsidRDefault="0099103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1037" w:rsidRDefault="0099103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Шабанова А.В.</w:t>
            </w:r>
          </w:p>
          <w:p w:rsidR="00991037" w:rsidRDefault="0099103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1037" w:rsidRDefault="0099103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1037" w:rsidRDefault="0099103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Крячина Н.Н.</w:t>
            </w:r>
          </w:p>
          <w:p w:rsidR="00991037" w:rsidRDefault="0099103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1037" w:rsidRDefault="0099103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1037" w:rsidRDefault="0099103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1037" w:rsidRDefault="0099103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1037" w:rsidRDefault="0099103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1037" w:rsidRDefault="0099103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1B8" w:rsidRDefault="00E011B8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1037" w:rsidRDefault="0099103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Шабанова А.В., Гузева И.П.</w:t>
            </w:r>
          </w:p>
          <w:p w:rsidR="00E011B8" w:rsidRDefault="00E011B8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1B8" w:rsidRDefault="00E011B8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1B8" w:rsidRDefault="00E011B8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1B8" w:rsidRPr="00133378" w:rsidRDefault="00E011B8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 Е.Н.</w:t>
            </w:r>
          </w:p>
        </w:tc>
        <w:tc>
          <w:tcPr>
            <w:tcW w:w="1984" w:type="dxa"/>
          </w:tcPr>
          <w:p w:rsidR="0018757A" w:rsidRPr="00133378" w:rsidRDefault="0099103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Сай Е.Н.</w:t>
            </w:r>
          </w:p>
        </w:tc>
      </w:tr>
      <w:tr w:rsidR="0018757A" w:rsidRPr="00133378" w:rsidTr="00133378">
        <w:tc>
          <w:tcPr>
            <w:tcW w:w="1242" w:type="dxa"/>
            <w:vMerge/>
          </w:tcPr>
          <w:p w:rsidR="0018757A" w:rsidRPr="00133378" w:rsidRDefault="0018757A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8757A" w:rsidRPr="00133378" w:rsidRDefault="0018757A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378">
              <w:rPr>
                <w:rFonts w:ascii="Times New Roman" w:hAnsi="Times New Roman" w:cs="Times New Roman"/>
                <w:sz w:val="26"/>
                <w:szCs w:val="26"/>
              </w:rPr>
              <w:t>Учителей  химии и биологии</w:t>
            </w:r>
          </w:p>
          <w:p w:rsidR="00485FDA" w:rsidRPr="00133378" w:rsidRDefault="00485FDA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378">
              <w:rPr>
                <w:rFonts w:ascii="Times New Roman" w:hAnsi="Times New Roman" w:cs="Times New Roman"/>
                <w:sz w:val="26"/>
                <w:szCs w:val="26"/>
              </w:rPr>
              <w:t>на базе Ивантеевской СОШ</w:t>
            </w:r>
          </w:p>
        </w:tc>
        <w:tc>
          <w:tcPr>
            <w:tcW w:w="4394" w:type="dxa"/>
          </w:tcPr>
          <w:p w:rsidR="00CD06BF" w:rsidRPr="00CB1E28" w:rsidRDefault="00CD06BF" w:rsidP="00CB1E28">
            <w:pPr>
              <w:pStyle w:val="Defaul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B1E2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1.«Деятельность  РМО  в достижении новых образовательных результатов</w:t>
            </w:r>
            <w:r w:rsidRPr="00CB1E28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 и педагогов</w:t>
            </w:r>
            <w:r w:rsidRPr="00CB1E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D06BF" w:rsidRPr="00CB1E28" w:rsidRDefault="00CD06BF" w:rsidP="00CB1E28">
            <w:pPr>
              <w:ind w:left="176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CB1E2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 Анализ работы  РМО учителей химии и  биологии за  2015-2016 уч .году</w:t>
            </w:r>
          </w:p>
          <w:p w:rsidR="00CD06BF" w:rsidRPr="00CB1E28" w:rsidRDefault="00CD06BF" w:rsidP="00CB1E28">
            <w:pPr>
              <w:ind w:left="176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CB1E2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 Обсуждение и утверждение плана работы РМО  на 2016-2017 учебный год.</w:t>
            </w:r>
          </w:p>
          <w:p w:rsidR="00CD06BF" w:rsidRPr="00CB1E28" w:rsidRDefault="00CD06BF" w:rsidP="00CB1E28">
            <w:pPr>
              <w:ind w:left="176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B1E2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  </w:t>
            </w:r>
          </w:p>
          <w:p w:rsidR="00CD06BF" w:rsidRDefault="00CD06BF" w:rsidP="00CB1E28">
            <w:pPr>
              <w:ind w:left="176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B1E2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   2.  </w:t>
            </w:r>
            <w:r w:rsidRPr="00CB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  как мониторинг  оценки качества образования.</w:t>
            </w:r>
          </w:p>
          <w:p w:rsidR="00E011B8" w:rsidRPr="00CB1E28" w:rsidRDefault="00E011B8" w:rsidP="00CB1E28">
            <w:pPr>
              <w:ind w:left="176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CD06BF" w:rsidRPr="00CB1E28" w:rsidRDefault="00CD06BF" w:rsidP="00CB1E28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B1E2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3.  Обмен опытом работы по направлениям:</w:t>
            </w:r>
          </w:p>
          <w:p w:rsidR="00CD06BF" w:rsidRPr="00CB1E28" w:rsidRDefault="00CD06BF" w:rsidP="00CB1E28">
            <w:pPr>
              <w:ind w:left="176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B1E28">
              <w:rPr>
                <w:rFonts w:ascii="Times New Roman" w:hAnsi="Times New Roman" w:cs="Times New Roman"/>
                <w:sz w:val="28"/>
                <w:szCs w:val="28"/>
              </w:rPr>
              <w:t>.Современные оценочные процедуры в повышении качества образования: мониторинг, проблемы и вызовы, траектория их преодоления.</w:t>
            </w:r>
          </w:p>
          <w:p w:rsidR="00CD06BF" w:rsidRPr="00CB1E28" w:rsidRDefault="00CD06BF" w:rsidP="00CB1E28">
            <w:pPr>
              <w:pStyle w:val="ad"/>
              <w:tabs>
                <w:tab w:val="left" w:pos="1134"/>
              </w:tabs>
              <w:spacing w:after="0"/>
              <w:ind w:left="176"/>
              <w:jc w:val="both"/>
              <w:rPr>
                <w:szCs w:val="28"/>
              </w:rPr>
            </w:pPr>
            <w:r w:rsidRPr="00CB1E28">
              <w:rPr>
                <w:szCs w:val="28"/>
              </w:rPr>
              <w:t xml:space="preserve"> «Мониторинг на уроке как условие повышения качества знаний»</w:t>
            </w:r>
          </w:p>
          <w:p w:rsidR="00CD06BF" w:rsidRPr="00CB1E28" w:rsidRDefault="00CD06BF" w:rsidP="00CB1E28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sz w:val="28"/>
                <w:szCs w:val="28"/>
              </w:rPr>
              <w:t>«Мониторинг как определение качества знаний учащихся. Единые требования  анализа и критерии  оценивания мониторинга»</w:t>
            </w:r>
          </w:p>
          <w:p w:rsidR="00CD06BF" w:rsidRPr="00CB1E28" w:rsidRDefault="00CD06BF" w:rsidP="00CB1E28">
            <w:pPr>
              <w:pStyle w:val="ad"/>
              <w:tabs>
                <w:tab w:val="left" w:pos="1134"/>
              </w:tabs>
              <w:spacing w:after="0"/>
              <w:ind w:left="176"/>
              <w:jc w:val="both"/>
              <w:rPr>
                <w:szCs w:val="28"/>
              </w:rPr>
            </w:pPr>
            <w:r w:rsidRPr="00CB1E28">
              <w:rPr>
                <w:szCs w:val="28"/>
                <w:lang w:val="en-US"/>
              </w:rPr>
              <w:lastRenderedPageBreak/>
              <w:t>II</w:t>
            </w:r>
            <w:r w:rsidRPr="00CB1E28">
              <w:rPr>
                <w:szCs w:val="28"/>
              </w:rPr>
              <w:t xml:space="preserve"> Воспитание – стратегический приоритет общего образования.</w:t>
            </w:r>
          </w:p>
          <w:p w:rsidR="00CD06BF" w:rsidRPr="00CB1E28" w:rsidRDefault="00CD06BF" w:rsidP="00CB1E28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sz w:val="28"/>
                <w:szCs w:val="28"/>
              </w:rPr>
              <w:t>3.2. «Воспитание   на уроках естественно научного цикла – стратегический приоритет общего образования»</w:t>
            </w:r>
          </w:p>
          <w:p w:rsidR="00CD06BF" w:rsidRPr="00CB1E28" w:rsidRDefault="00CD06BF" w:rsidP="00CB1E28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6BF" w:rsidRPr="00CB1E28" w:rsidRDefault="00CD06BF" w:rsidP="00CB1E28">
            <w:pPr>
              <w:ind w:left="176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B1E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ИОМ учителя как способ повышения  </w:t>
            </w:r>
            <w:r w:rsidRPr="00CB1E2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квалификации и  компетенции педагогических кадров с учетом введения ФГО С. Анонс семинаров. </w:t>
            </w:r>
          </w:p>
          <w:p w:rsidR="00CD06BF" w:rsidRPr="00CB1E28" w:rsidRDefault="00CD06BF" w:rsidP="00CB1E28">
            <w:pPr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06BF" w:rsidRPr="00CB1E28" w:rsidRDefault="00CD06BF" w:rsidP="00CB1E28">
            <w:pPr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E28">
              <w:rPr>
                <w:rFonts w:ascii="Times New Roman" w:eastAsia="Times New Roman" w:hAnsi="Times New Roman" w:cs="Times New Roman"/>
                <w:sz w:val="28"/>
                <w:szCs w:val="28"/>
              </w:rPr>
              <w:t>5.Анкетирование педагогов по теме: « Сведения об учителе»</w:t>
            </w:r>
          </w:p>
          <w:p w:rsidR="006F0B18" w:rsidRPr="00CB1E28" w:rsidRDefault="006F0B18" w:rsidP="00CB1E28">
            <w:pPr>
              <w:keepNext/>
              <w:keepLines/>
              <w:tabs>
                <w:tab w:val="left" w:pos="601"/>
              </w:tabs>
              <w:spacing w:line="240" w:lineRule="atLeast"/>
              <w:ind w:left="176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57A" w:rsidRPr="00CB1E28" w:rsidRDefault="0018757A" w:rsidP="00CB1E28">
            <w:pPr>
              <w:keepNext/>
              <w:keepLines/>
              <w:tabs>
                <w:tab w:val="left" w:pos="601"/>
              </w:tabs>
              <w:spacing w:line="240" w:lineRule="atLeast"/>
              <w:ind w:left="176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D4A13" w:rsidRPr="00133378" w:rsidRDefault="001175D8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3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Волобоева Г.И.</w:t>
            </w:r>
          </w:p>
          <w:p w:rsidR="00BD4A13" w:rsidRPr="00133378" w:rsidRDefault="00BD4A13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4A13" w:rsidRPr="00133378" w:rsidRDefault="00BD4A13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4A13" w:rsidRPr="00133378" w:rsidRDefault="00BD4A13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4A13" w:rsidRPr="00133378" w:rsidRDefault="00BD4A13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4A13" w:rsidRDefault="00BD4A13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1B8" w:rsidRDefault="00E011B8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1B8" w:rsidRDefault="00E011B8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1B8" w:rsidRDefault="00E011B8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1B8" w:rsidRPr="00133378" w:rsidRDefault="00E011B8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4A13" w:rsidRPr="00133378" w:rsidRDefault="00BD4A13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3378" w:rsidRPr="00133378" w:rsidRDefault="00133378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57A" w:rsidRPr="00133378" w:rsidRDefault="00CD06BF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Мальшина Н.Г., методист</w:t>
            </w:r>
          </w:p>
          <w:p w:rsidR="00BD4A13" w:rsidRPr="00133378" w:rsidRDefault="00BD4A13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75D8" w:rsidRPr="00133378" w:rsidRDefault="001175D8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75D8" w:rsidRPr="00133378" w:rsidRDefault="001175D8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75D8" w:rsidRPr="00133378" w:rsidRDefault="001175D8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75D8" w:rsidRPr="00133378" w:rsidRDefault="001175D8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340F" w:rsidRPr="00133378" w:rsidRDefault="006A340F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1AC" w:rsidRPr="00133378" w:rsidRDefault="00CD06BF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Петряшова Е.В.</w:t>
            </w:r>
          </w:p>
          <w:p w:rsidR="005E01AC" w:rsidRPr="00133378" w:rsidRDefault="005E01AC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1AC" w:rsidRDefault="005E01AC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1B8" w:rsidRDefault="00E011B8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1B8" w:rsidRDefault="00E011B8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1B8" w:rsidRDefault="00E011B8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1B8" w:rsidRPr="00133378" w:rsidRDefault="00E011B8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1AC" w:rsidRPr="00133378" w:rsidRDefault="00CD06BF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Яньшина И</w:t>
            </w:r>
            <w:r w:rsidR="001175D8" w:rsidRPr="00133378">
              <w:rPr>
                <w:rFonts w:ascii="Times New Roman" w:hAnsi="Times New Roman" w:cs="Times New Roman"/>
                <w:sz w:val="26"/>
                <w:szCs w:val="26"/>
              </w:rPr>
              <w:t>.В.</w:t>
            </w:r>
          </w:p>
          <w:p w:rsidR="00BD51AC" w:rsidRPr="00133378" w:rsidRDefault="00BD51AC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1AC" w:rsidRDefault="00BD51AC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1B8" w:rsidRDefault="00E011B8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1B8" w:rsidRDefault="00E011B8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1B8" w:rsidRDefault="00E011B8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1B8" w:rsidRPr="00133378" w:rsidRDefault="00E011B8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06BF" w:rsidRDefault="00CD06BF" w:rsidP="001175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06BF" w:rsidRDefault="00CD06BF" w:rsidP="00117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Ермошина Л.И.</w:t>
            </w:r>
          </w:p>
          <w:p w:rsidR="00E011B8" w:rsidRDefault="00E011B8" w:rsidP="001175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1B8" w:rsidRDefault="00E011B8" w:rsidP="001175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1B8" w:rsidRDefault="00E011B8" w:rsidP="001175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1B8" w:rsidRPr="00133378" w:rsidRDefault="00E011B8" w:rsidP="00E011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378">
              <w:rPr>
                <w:rFonts w:ascii="Times New Roman" w:hAnsi="Times New Roman" w:cs="Times New Roman"/>
                <w:sz w:val="26"/>
                <w:szCs w:val="26"/>
              </w:rPr>
              <w:t>Волобоева Г.И.</w:t>
            </w:r>
          </w:p>
          <w:p w:rsidR="00E011B8" w:rsidRPr="00133378" w:rsidRDefault="00E011B8" w:rsidP="001175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D51AC" w:rsidRPr="00133378" w:rsidRDefault="00BD51AC" w:rsidP="00BD51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3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Волобоева Г.И. </w:t>
            </w:r>
          </w:p>
          <w:p w:rsidR="0018757A" w:rsidRPr="00133378" w:rsidRDefault="0018757A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037" w:rsidRPr="00133378" w:rsidTr="00133378">
        <w:tc>
          <w:tcPr>
            <w:tcW w:w="1242" w:type="dxa"/>
          </w:tcPr>
          <w:p w:rsidR="00991037" w:rsidRPr="00133378" w:rsidRDefault="0099103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91037" w:rsidRPr="00133378" w:rsidRDefault="0099103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Учителей  мызыки и ИЗО на базе Ивантеевской СОШ</w:t>
            </w:r>
          </w:p>
        </w:tc>
        <w:tc>
          <w:tcPr>
            <w:tcW w:w="4394" w:type="dxa"/>
          </w:tcPr>
          <w:p w:rsidR="00991037" w:rsidRPr="00CB1E28" w:rsidRDefault="00991037" w:rsidP="00CB1E28">
            <w:pPr>
              <w:pStyle w:val="Default"/>
              <w:numPr>
                <w:ilvl w:val="0"/>
                <w:numId w:val="20"/>
              </w:numPr>
              <w:ind w:left="176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B1E2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Планирование работы на год</w:t>
            </w:r>
          </w:p>
        </w:tc>
        <w:tc>
          <w:tcPr>
            <w:tcW w:w="1844" w:type="dxa"/>
          </w:tcPr>
          <w:p w:rsidR="00991037" w:rsidRPr="00133378" w:rsidRDefault="0099103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91037" w:rsidRPr="00133378" w:rsidRDefault="007857E8" w:rsidP="00BD51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Мальшина Н.Г., методист</w:t>
            </w:r>
          </w:p>
        </w:tc>
      </w:tr>
      <w:tr w:rsidR="0078278D" w:rsidRPr="00133378" w:rsidTr="00133378">
        <w:tc>
          <w:tcPr>
            <w:tcW w:w="1242" w:type="dxa"/>
            <w:vMerge w:val="restart"/>
          </w:tcPr>
          <w:p w:rsidR="00D44193" w:rsidRDefault="00D44193" w:rsidP="001D68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  <w:p w:rsidR="0078278D" w:rsidRPr="00133378" w:rsidRDefault="0078278D" w:rsidP="001D68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3378">
              <w:rPr>
                <w:rFonts w:ascii="Times New Roman" w:hAnsi="Times New Roman" w:cs="Times New Roman"/>
                <w:b/>
                <w:sz w:val="26"/>
                <w:szCs w:val="26"/>
              </w:rPr>
              <w:t>августа</w:t>
            </w:r>
          </w:p>
          <w:p w:rsidR="0078278D" w:rsidRPr="00133378" w:rsidRDefault="0078278D" w:rsidP="001D68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3378">
              <w:rPr>
                <w:rFonts w:ascii="Times New Roman" w:hAnsi="Times New Roman" w:cs="Times New Roman"/>
                <w:b/>
                <w:sz w:val="26"/>
                <w:szCs w:val="26"/>
              </w:rPr>
              <w:t>Начало работы в 10.00</w:t>
            </w:r>
          </w:p>
          <w:p w:rsidR="0078278D" w:rsidRPr="00133378" w:rsidRDefault="0078278D" w:rsidP="001D68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278D" w:rsidRPr="00133378" w:rsidRDefault="0078278D" w:rsidP="001D68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278D" w:rsidRPr="00133378" w:rsidRDefault="0078278D" w:rsidP="001D68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278D" w:rsidRPr="00133378" w:rsidRDefault="0078278D" w:rsidP="001D68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278D" w:rsidRPr="00133378" w:rsidRDefault="0078278D" w:rsidP="001D68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278D" w:rsidRPr="00133378" w:rsidRDefault="0078278D" w:rsidP="001D68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278D" w:rsidRPr="00133378" w:rsidRDefault="0078278D" w:rsidP="001D68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8278D" w:rsidRPr="00133378" w:rsidRDefault="001175D8" w:rsidP="00D44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378">
              <w:rPr>
                <w:rFonts w:ascii="Times New Roman" w:hAnsi="Times New Roman" w:cs="Times New Roman"/>
                <w:sz w:val="26"/>
                <w:szCs w:val="26"/>
              </w:rPr>
              <w:t>Директоров школ</w:t>
            </w:r>
            <w:r w:rsidR="00D44193">
              <w:rPr>
                <w:rFonts w:ascii="Times New Roman" w:hAnsi="Times New Roman" w:cs="Times New Roman"/>
                <w:sz w:val="26"/>
                <w:szCs w:val="26"/>
              </w:rPr>
              <w:t xml:space="preserve"> на базе УО</w:t>
            </w:r>
          </w:p>
        </w:tc>
        <w:tc>
          <w:tcPr>
            <w:tcW w:w="4394" w:type="dxa"/>
          </w:tcPr>
          <w:p w:rsidR="00E011B8" w:rsidRPr="00E011B8" w:rsidRDefault="00E011B8" w:rsidP="00E011B8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011B8">
              <w:rPr>
                <w:rFonts w:ascii="Times New Roman" w:hAnsi="Times New Roman" w:cs="Times New Roman"/>
                <w:sz w:val="28"/>
                <w:szCs w:val="28"/>
              </w:rPr>
              <w:t>Оценочные процедуры в повышении качества образования.</w:t>
            </w:r>
          </w:p>
          <w:p w:rsidR="00E011B8" w:rsidRPr="00CB1E28" w:rsidRDefault="00E011B8" w:rsidP="00E011B8">
            <w:pPr>
              <w:pStyle w:val="a6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1B8" w:rsidRDefault="00E011B8" w:rsidP="00E011B8">
            <w:pPr>
              <w:pStyle w:val="a6"/>
              <w:numPr>
                <w:ilvl w:val="0"/>
                <w:numId w:val="20"/>
              </w:numPr>
              <w:ind w:left="31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sz w:val="28"/>
                <w:szCs w:val="28"/>
              </w:rPr>
              <w:t>О проведении самообследования ОУ.</w:t>
            </w:r>
          </w:p>
          <w:p w:rsidR="00E011B8" w:rsidRPr="00E011B8" w:rsidRDefault="00E011B8" w:rsidP="00E011B8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1B8" w:rsidRDefault="00E011B8" w:rsidP="00E011B8">
            <w:pPr>
              <w:pStyle w:val="a6"/>
              <w:numPr>
                <w:ilvl w:val="0"/>
                <w:numId w:val="20"/>
              </w:numPr>
              <w:ind w:left="31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sz w:val="28"/>
                <w:szCs w:val="28"/>
              </w:rPr>
              <w:t>О задачах по воспитательной работе и дополнительному образованию.</w:t>
            </w:r>
          </w:p>
          <w:p w:rsidR="00E011B8" w:rsidRPr="00E011B8" w:rsidRDefault="00E011B8" w:rsidP="00E011B8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1B8" w:rsidRDefault="00E011B8" w:rsidP="00E011B8">
            <w:pPr>
              <w:pStyle w:val="a6"/>
              <w:numPr>
                <w:ilvl w:val="0"/>
                <w:numId w:val="20"/>
              </w:numPr>
              <w:ind w:left="31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sz w:val="28"/>
                <w:szCs w:val="28"/>
              </w:rPr>
              <w:t>О работе с детьми с ОВЗ.</w:t>
            </w:r>
          </w:p>
          <w:p w:rsidR="00E011B8" w:rsidRPr="00E011B8" w:rsidRDefault="00E011B8" w:rsidP="00E011B8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1B8" w:rsidRPr="00CB1E28" w:rsidRDefault="00E011B8" w:rsidP="00E011B8">
            <w:pPr>
              <w:pStyle w:val="a6"/>
              <w:numPr>
                <w:ilvl w:val="0"/>
                <w:numId w:val="20"/>
              </w:numPr>
              <w:ind w:left="31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аттестации педагогических кадров. </w:t>
            </w:r>
          </w:p>
          <w:p w:rsidR="0078278D" w:rsidRPr="00E011B8" w:rsidRDefault="0078278D" w:rsidP="00E011B8">
            <w:pPr>
              <w:keepNext/>
              <w:keepLines/>
              <w:tabs>
                <w:tab w:val="left" w:pos="601"/>
              </w:tabs>
              <w:spacing w:line="240" w:lineRule="atLeast"/>
              <w:ind w:left="176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8278D" w:rsidRPr="00133378" w:rsidRDefault="00A43E38" w:rsidP="00D44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378">
              <w:rPr>
                <w:rFonts w:ascii="Times New Roman" w:hAnsi="Times New Roman" w:cs="Times New Roman"/>
                <w:sz w:val="26"/>
                <w:szCs w:val="26"/>
              </w:rPr>
              <w:t>директора школ</w:t>
            </w:r>
          </w:p>
        </w:tc>
        <w:tc>
          <w:tcPr>
            <w:tcW w:w="1984" w:type="dxa"/>
          </w:tcPr>
          <w:p w:rsidR="0078278D" w:rsidRPr="00133378" w:rsidRDefault="00D44193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Джавадова Н.В.</w:t>
            </w:r>
            <w:r w:rsidR="009910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8278D" w:rsidRPr="00133378" w:rsidTr="00133378">
        <w:tc>
          <w:tcPr>
            <w:tcW w:w="1242" w:type="dxa"/>
            <w:vMerge/>
          </w:tcPr>
          <w:p w:rsidR="0078278D" w:rsidRPr="00133378" w:rsidRDefault="0078278D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8278D" w:rsidRPr="00133378" w:rsidRDefault="0078278D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378">
              <w:rPr>
                <w:rFonts w:ascii="Times New Roman" w:hAnsi="Times New Roman" w:cs="Times New Roman"/>
                <w:sz w:val="26"/>
                <w:szCs w:val="26"/>
              </w:rPr>
              <w:t>Учителей географии</w:t>
            </w:r>
            <w:r w:rsidR="00195EC9">
              <w:rPr>
                <w:rFonts w:ascii="Times New Roman" w:hAnsi="Times New Roman" w:cs="Times New Roman"/>
                <w:sz w:val="26"/>
                <w:szCs w:val="26"/>
              </w:rPr>
              <w:t xml:space="preserve"> на базе Ивантеевской СОШ</w:t>
            </w:r>
          </w:p>
        </w:tc>
        <w:tc>
          <w:tcPr>
            <w:tcW w:w="4394" w:type="dxa"/>
          </w:tcPr>
          <w:p w:rsidR="006C3067" w:rsidRPr="00CB1E28" w:rsidRDefault="006C3067" w:rsidP="00CB1E28">
            <w:pPr>
              <w:pStyle w:val="a6"/>
              <w:numPr>
                <w:ilvl w:val="0"/>
                <w:numId w:val="15"/>
              </w:numPr>
              <w:tabs>
                <w:tab w:val="left" w:pos="275"/>
              </w:tabs>
              <w:ind w:left="176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Итоги работы РМО за 2016 - 2017 учебный год и задачи на новый 2015- 2016 учебный год. </w:t>
            </w:r>
          </w:p>
          <w:p w:rsidR="006C3067" w:rsidRPr="00CB1E28" w:rsidRDefault="006C3067" w:rsidP="00CB1E28">
            <w:pPr>
              <w:pStyle w:val="a6"/>
              <w:tabs>
                <w:tab w:val="left" w:pos="275"/>
              </w:tabs>
              <w:ind w:lef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3067" w:rsidRPr="00CB1E28" w:rsidRDefault="006C3067" w:rsidP="00CB1E28">
            <w:pPr>
              <w:pStyle w:val="a6"/>
              <w:numPr>
                <w:ilvl w:val="0"/>
                <w:numId w:val="15"/>
              </w:numPr>
              <w:tabs>
                <w:tab w:val="left" w:pos="275"/>
              </w:tabs>
              <w:ind w:left="176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плана работы</w:t>
            </w:r>
          </w:p>
          <w:p w:rsidR="006C3067" w:rsidRPr="00CB1E28" w:rsidRDefault="006C3067" w:rsidP="00CB1E28">
            <w:pPr>
              <w:pStyle w:val="a6"/>
              <w:ind w:left="1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3067" w:rsidRPr="00CB1E28" w:rsidRDefault="006C3067" w:rsidP="00CB1E28">
            <w:pPr>
              <w:pStyle w:val="a6"/>
              <w:tabs>
                <w:tab w:val="left" w:pos="275"/>
              </w:tabs>
              <w:ind w:lef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3067" w:rsidRPr="00CB1E28" w:rsidRDefault="006C3067" w:rsidP="00CB1E28">
            <w:pPr>
              <w:pStyle w:val="a6"/>
              <w:numPr>
                <w:ilvl w:val="0"/>
                <w:numId w:val="15"/>
              </w:numPr>
              <w:tabs>
                <w:tab w:val="left" w:pos="275"/>
              </w:tabs>
              <w:ind w:left="176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E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Итоги ГИА выпускников  за </w:t>
            </w:r>
            <w:r w:rsidRPr="00CB1E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2015 - 2016 год.</w:t>
            </w:r>
          </w:p>
          <w:p w:rsidR="006C3067" w:rsidRPr="00CB1E28" w:rsidRDefault="006C3067" w:rsidP="00CB1E28">
            <w:pPr>
              <w:pStyle w:val="a6"/>
              <w:tabs>
                <w:tab w:val="left" w:pos="275"/>
              </w:tabs>
              <w:ind w:lef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3067" w:rsidRPr="00CB1E28" w:rsidRDefault="006C3067" w:rsidP="00CB1E28">
            <w:pPr>
              <w:pStyle w:val="a6"/>
              <w:numPr>
                <w:ilvl w:val="0"/>
                <w:numId w:val="15"/>
              </w:numPr>
              <w:tabs>
                <w:tab w:val="left" w:pos="275"/>
              </w:tabs>
              <w:ind w:left="176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«Проектирование образовательного процесса обучения географии в соответствии с требованиями федерального государственного образовательного стандарта основного общего образования». Работа с одаренными.</w:t>
            </w:r>
          </w:p>
          <w:p w:rsidR="006C3067" w:rsidRPr="00CB1E28" w:rsidRDefault="006C3067" w:rsidP="00CB1E28">
            <w:pPr>
              <w:pStyle w:val="a6"/>
              <w:ind w:lef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3067" w:rsidRPr="00CB1E28" w:rsidRDefault="006C3067" w:rsidP="00CB1E28">
            <w:pPr>
              <w:pStyle w:val="a6"/>
              <w:tabs>
                <w:tab w:val="left" w:pos="275"/>
              </w:tabs>
              <w:ind w:lef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3067" w:rsidRPr="00CB1E28" w:rsidRDefault="006C3067" w:rsidP="00CB1E28">
            <w:pPr>
              <w:pStyle w:val="a6"/>
              <w:numPr>
                <w:ilvl w:val="0"/>
                <w:numId w:val="15"/>
              </w:numPr>
              <w:tabs>
                <w:tab w:val="left" w:pos="275"/>
              </w:tabs>
              <w:ind w:left="176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E28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Информирование учителей РМО о перечне учебников и учебных пособий по географии, рекомендованных и допущенных МО РФ в 2015-2016 учебном году.</w:t>
            </w:r>
          </w:p>
          <w:p w:rsidR="0078278D" w:rsidRPr="00CB1E28" w:rsidRDefault="006C3067" w:rsidP="00CB1E28">
            <w:pPr>
              <w:keepNext/>
              <w:keepLines/>
              <w:tabs>
                <w:tab w:val="left" w:pos="601"/>
              </w:tabs>
              <w:spacing w:line="240" w:lineRule="atLeast"/>
              <w:ind w:left="176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 организационных документов учителей и РМО</w:t>
            </w:r>
          </w:p>
        </w:tc>
        <w:tc>
          <w:tcPr>
            <w:tcW w:w="1844" w:type="dxa"/>
          </w:tcPr>
          <w:p w:rsidR="002F1869" w:rsidRPr="00133378" w:rsidRDefault="002F1869" w:rsidP="002F18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Внукова О.В.</w:t>
            </w:r>
          </w:p>
          <w:p w:rsidR="002F1869" w:rsidRDefault="002F1869" w:rsidP="002F18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3378" w:rsidRDefault="00133378" w:rsidP="002F18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1B8" w:rsidRPr="00133378" w:rsidRDefault="00E011B8" w:rsidP="002F18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1869" w:rsidRPr="00133378" w:rsidRDefault="002F1869" w:rsidP="002F18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8">
              <w:rPr>
                <w:rFonts w:ascii="Times New Roman" w:hAnsi="Times New Roman" w:cs="Times New Roman"/>
                <w:sz w:val="26"/>
                <w:szCs w:val="26"/>
              </w:rPr>
              <w:t>Внукова О.В.</w:t>
            </w:r>
          </w:p>
          <w:p w:rsidR="00133378" w:rsidRDefault="00133378" w:rsidP="002F18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67" w:rsidRDefault="006C3067" w:rsidP="002F18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1869" w:rsidRPr="00133378" w:rsidRDefault="002F1869" w:rsidP="00133378">
            <w:pPr>
              <w:rPr>
                <w:rStyle w:val="FontStyle20"/>
                <w:sz w:val="26"/>
                <w:szCs w:val="26"/>
              </w:rPr>
            </w:pPr>
            <w:r w:rsidRPr="00133378">
              <w:rPr>
                <w:rFonts w:ascii="Times New Roman" w:hAnsi="Times New Roman" w:cs="Times New Roman"/>
                <w:sz w:val="26"/>
                <w:szCs w:val="26"/>
              </w:rPr>
              <w:t xml:space="preserve">Мальшина Н.Г. – </w:t>
            </w:r>
            <w:r w:rsidRPr="001333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методист </w:t>
            </w:r>
          </w:p>
          <w:p w:rsidR="002F1869" w:rsidRPr="00133378" w:rsidRDefault="002F1869" w:rsidP="002F1869">
            <w:pPr>
              <w:pStyle w:val="Style4"/>
              <w:widowControl/>
              <w:spacing w:line="206" w:lineRule="exact"/>
              <w:ind w:firstLine="38"/>
              <w:rPr>
                <w:rStyle w:val="FontStyle20"/>
                <w:sz w:val="26"/>
                <w:szCs w:val="26"/>
              </w:rPr>
            </w:pPr>
          </w:p>
          <w:p w:rsidR="006C3067" w:rsidRDefault="006C3067" w:rsidP="002F18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67" w:rsidRPr="00133378" w:rsidRDefault="006C3067" w:rsidP="002F18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1869" w:rsidRPr="00133378" w:rsidRDefault="002F1869" w:rsidP="002F18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8">
              <w:rPr>
                <w:rFonts w:ascii="Times New Roman" w:hAnsi="Times New Roman" w:cs="Times New Roman"/>
                <w:sz w:val="26"/>
                <w:szCs w:val="26"/>
              </w:rPr>
              <w:t>Внукова О.В.</w:t>
            </w:r>
          </w:p>
          <w:p w:rsidR="0078278D" w:rsidRPr="00133378" w:rsidRDefault="0078278D" w:rsidP="002F18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8278D" w:rsidRPr="00133378" w:rsidRDefault="0078278D" w:rsidP="001D6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Внукова О.В.</w:t>
            </w:r>
          </w:p>
          <w:p w:rsidR="0078278D" w:rsidRPr="00133378" w:rsidRDefault="0078278D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78D" w:rsidRPr="00893CFC" w:rsidTr="00CD06BF">
        <w:tc>
          <w:tcPr>
            <w:tcW w:w="1242" w:type="dxa"/>
            <w:vMerge/>
          </w:tcPr>
          <w:p w:rsidR="0078278D" w:rsidRPr="00133378" w:rsidRDefault="0078278D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8278D" w:rsidRPr="00133378" w:rsidRDefault="0078278D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378">
              <w:rPr>
                <w:rFonts w:ascii="Times New Roman" w:hAnsi="Times New Roman" w:cs="Times New Roman"/>
                <w:sz w:val="26"/>
                <w:szCs w:val="26"/>
              </w:rPr>
              <w:t>Учителей информатики</w:t>
            </w:r>
            <w:r w:rsidR="00195EC9">
              <w:rPr>
                <w:rFonts w:ascii="Times New Roman" w:hAnsi="Times New Roman" w:cs="Times New Roman"/>
                <w:sz w:val="26"/>
                <w:szCs w:val="26"/>
              </w:rPr>
              <w:t xml:space="preserve"> на базе Ивантеевской СОШ</w:t>
            </w:r>
          </w:p>
        </w:tc>
        <w:tc>
          <w:tcPr>
            <w:tcW w:w="4394" w:type="dxa"/>
          </w:tcPr>
          <w:p w:rsidR="006C3067" w:rsidRPr="00CB1E28" w:rsidRDefault="006C3067" w:rsidP="00CB1E28">
            <w:pPr>
              <w:pStyle w:val="a8"/>
              <w:numPr>
                <w:ilvl w:val="0"/>
                <w:numId w:val="14"/>
              </w:numPr>
              <w:shd w:val="clear" w:color="auto" w:fill="FFFFFF"/>
              <w:spacing w:before="0" w:beforeAutospacing="0" w:after="120" w:afterAutospacing="0"/>
              <w:ind w:left="176" w:firstLine="0"/>
              <w:rPr>
                <w:color w:val="000000"/>
                <w:sz w:val="28"/>
                <w:szCs w:val="28"/>
              </w:rPr>
            </w:pPr>
            <w:r w:rsidRPr="00CB1E28">
              <w:rPr>
                <w:color w:val="000000"/>
                <w:sz w:val="28"/>
                <w:szCs w:val="28"/>
              </w:rPr>
              <w:t xml:space="preserve">Основные задачи и направления преподавания курса информатики на 2016 – 2017 учебный год  ( по материалам семинара)  </w:t>
            </w:r>
          </w:p>
          <w:p w:rsidR="006C3067" w:rsidRPr="00CB1E28" w:rsidRDefault="006C3067" w:rsidP="00CB1E28">
            <w:pPr>
              <w:pStyle w:val="a8"/>
              <w:numPr>
                <w:ilvl w:val="0"/>
                <w:numId w:val="14"/>
              </w:numPr>
              <w:shd w:val="clear" w:color="auto" w:fill="FFFFFF"/>
              <w:spacing w:before="0" w:beforeAutospacing="0" w:after="120" w:afterAutospacing="0"/>
              <w:ind w:left="176" w:firstLine="0"/>
              <w:rPr>
                <w:color w:val="000000"/>
                <w:sz w:val="28"/>
                <w:szCs w:val="28"/>
              </w:rPr>
            </w:pPr>
            <w:r w:rsidRPr="00CB1E28">
              <w:rPr>
                <w:color w:val="000000"/>
                <w:sz w:val="28"/>
                <w:szCs w:val="28"/>
              </w:rPr>
              <w:t xml:space="preserve">Анализ программ и учебников по информатике и ИКТ, рекомендуемых МО на 2016 – 2017 учебный год. </w:t>
            </w:r>
          </w:p>
          <w:p w:rsidR="006C3067" w:rsidRPr="00CB1E28" w:rsidRDefault="006C3067" w:rsidP="00CB1E28">
            <w:pPr>
              <w:pStyle w:val="a8"/>
              <w:numPr>
                <w:ilvl w:val="0"/>
                <w:numId w:val="14"/>
              </w:numPr>
              <w:shd w:val="clear" w:color="auto" w:fill="FFFFFF"/>
              <w:spacing w:before="0" w:beforeAutospacing="0" w:after="120" w:afterAutospacing="0"/>
              <w:ind w:left="176" w:firstLine="0"/>
              <w:rPr>
                <w:color w:val="000000"/>
                <w:sz w:val="28"/>
                <w:szCs w:val="28"/>
              </w:rPr>
            </w:pPr>
            <w:r w:rsidRPr="00CB1E28">
              <w:rPr>
                <w:color w:val="000000"/>
                <w:sz w:val="28"/>
                <w:szCs w:val="28"/>
              </w:rPr>
              <w:t xml:space="preserve">Анализ результатов ОГЭ (9 кл.) и ЕГЭ (11 кл.) по информатике и ИКТ. - </w:t>
            </w:r>
          </w:p>
          <w:p w:rsidR="006C3067" w:rsidRPr="00CB1E28" w:rsidRDefault="006C3067" w:rsidP="00CB1E28">
            <w:pPr>
              <w:pStyle w:val="a8"/>
              <w:numPr>
                <w:ilvl w:val="0"/>
                <w:numId w:val="14"/>
              </w:numPr>
              <w:shd w:val="clear" w:color="auto" w:fill="FFFFFF"/>
              <w:spacing w:before="0" w:beforeAutospacing="0" w:after="120" w:afterAutospacing="0"/>
              <w:ind w:left="176" w:firstLine="0"/>
              <w:rPr>
                <w:color w:val="000000"/>
                <w:sz w:val="28"/>
                <w:szCs w:val="28"/>
              </w:rPr>
            </w:pPr>
            <w:r w:rsidRPr="00CB1E28">
              <w:rPr>
                <w:color w:val="000000"/>
                <w:sz w:val="28"/>
                <w:szCs w:val="28"/>
              </w:rPr>
              <w:t>Анализ методической работы за 2015-2016 учебный год. Корректировка и утверждение плана работы на новый учебный год.</w:t>
            </w:r>
          </w:p>
          <w:p w:rsidR="006C3067" w:rsidRPr="00CB1E28" w:rsidRDefault="006C3067" w:rsidP="00CB1E28">
            <w:pPr>
              <w:pStyle w:val="a6"/>
              <w:numPr>
                <w:ilvl w:val="0"/>
                <w:numId w:val="14"/>
              </w:numPr>
              <w:spacing w:after="120"/>
              <w:ind w:left="176" w:firstLine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CB1E2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Методы и формы обучения на уроках информатики как    средство формирования личности, способной жить в ус</w:t>
            </w:r>
            <w:r w:rsidRPr="00CB1E28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ловиях информационного общества.</w:t>
            </w:r>
          </w:p>
          <w:p w:rsidR="006C3067" w:rsidRPr="00CB1E28" w:rsidRDefault="006C3067" w:rsidP="00CB1E28">
            <w:pPr>
              <w:pStyle w:val="a6"/>
              <w:numPr>
                <w:ilvl w:val="0"/>
                <w:numId w:val="14"/>
              </w:numPr>
              <w:spacing w:after="120"/>
              <w:ind w:left="176" w:firstLine="0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1E28">
              <w:rPr>
                <w:rStyle w:val="a3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Внеурочная работа с </w:t>
            </w:r>
            <w:r w:rsidRPr="00CB1E28">
              <w:rPr>
                <w:rStyle w:val="a3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обучающимися по информатике в соответствии с требованиями Ф</w:t>
            </w:r>
            <w:r w:rsidRPr="00CB1E28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ГОС.</w:t>
            </w:r>
          </w:p>
          <w:p w:rsidR="006C3067" w:rsidRPr="00CB1E28" w:rsidRDefault="006C3067" w:rsidP="00CB1E28">
            <w:pPr>
              <w:pStyle w:val="a6"/>
              <w:spacing w:after="120"/>
              <w:ind w:left="176"/>
              <w:rPr>
                <w:rStyle w:val="a3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6C3067" w:rsidRPr="00CB1E28" w:rsidRDefault="006C3067" w:rsidP="00CB1E28">
            <w:pPr>
              <w:pStyle w:val="a6"/>
              <w:numPr>
                <w:ilvl w:val="0"/>
                <w:numId w:val="14"/>
              </w:numPr>
              <w:spacing w:after="120"/>
              <w:ind w:left="176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1E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материалам семинара "Основные задачи и направления преподавания курса информатики в 2016-2017 учебном году" </w:t>
            </w:r>
          </w:p>
          <w:p w:rsidR="006C3067" w:rsidRPr="00CB1E28" w:rsidRDefault="006C3067" w:rsidP="00CB1E28">
            <w:pPr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E28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Национального исследования качества образования в области информационных технологий: выводы и рекомендации ( по материалам семинара)</w:t>
            </w:r>
          </w:p>
          <w:p w:rsidR="006C3067" w:rsidRPr="00CB1E28" w:rsidRDefault="006C3067" w:rsidP="00CB1E28">
            <w:pPr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E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Региональный портал дистанционного обучения школьников. Перспективы развития </w:t>
            </w:r>
          </w:p>
          <w:p w:rsidR="006C3067" w:rsidRPr="00CB1E28" w:rsidRDefault="006C3067" w:rsidP="00CB1E28">
            <w:pPr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E28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Олимпиадное движение по робототехнике в Саратовской области.</w:t>
            </w:r>
          </w:p>
          <w:p w:rsidR="006C3067" w:rsidRPr="00CB1E28" w:rsidRDefault="006C3067" w:rsidP="00CB1E28">
            <w:pPr>
              <w:pStyle w:val="a6"/>
              <w:spacing w:after="120"/>
              <w:ind w:left="176"/>
              <w:rPr>
                <w:rStyle w:val="a3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6C3067" w:rsidRPr="00CB1E28" w:rsidRDefault="006C3067" w:rsidP="00CB1E28">
            <w:pPr>
              <w:pStyle w:val="a6"/>
              <w:numPr>
                <w:ilvl w:val="0"/>
                <w:numId w:val="14"/>
              </w:numPr>
              <w:spacing w:after="120"/>
              <w:ind w:left="17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E28"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Курсы для педагогов. Аттестация педагогов.</w:t>
            </w:r>
          </w:p>
          <w:p w:rsidR="006C3067" w:rsidRPr="00CB1E28" w:rsidRDefault="006C3067" w:rsidP="00CB1E28">
            <w:pPr>
              <w:pStyle w:val="a8"/>
              <w:numPr>
                <w:ilvl w:val="0"/>
                <w:numId w:val="14"/>
              </w:numPr>
              <w:shd w:val="clear" w:color="auto" w:fill="FFFFFF"/>
              <w:spacing w:before="0" w:beforeAutospacing="0" w:after="120" w:afterAutospacing="0"/>
              <w:ind w:left="176" w:firstLine="0"/>
              <w:rPr>
                <w:color w:val="000000"/>
                <w:sz w:val="28"/>
                <w:szCs w:val="28"/>
              </w:rPr>
            </w:pPr>
            <w:r w:rsidRPr="00CB1E28">
              <w:rPr>
                <w:color w:val="000000"/>
                <w:sz w:val="28"/>
                <w:szCs w:val="28"/>
              </w:rPr>
              <w:t xml:space="preserve">Обновление банка данных учителей. </w:t>
            </w:r>
          </w:p>
          <w:p w:rsidR="00A7133B" w:rsidRPr="00CB1E28" w:rsidRDefault="00A7133B" w:rsidP="00CB1E28">
            <w:pPr>
              <w:pStyle w:val="a8"/>
              <w:keepNext/>
              <w:keepLines/>
              <w:shd w:val="clear" w:color="auto" w:fill="FFFFFF"/>
              <w:tabs>
                <w:tab w:val="left" w:pos="601"/>
              </w:tabs>
              <w:spacing w:before="0" w:beforeAutospacing="0" w:after="0" w:afterAutospacing="0" w:line="240" w:lineRule="atLeast"/>
              <w:ind w:left="176" w:right="113"/>
              <w:contextualSpacing/>
              <w:rPr>
                <w:rStyle w:val="apple-converted-space"/>
                <w:sz w:val="28"/>
                <w:szCs w:val="28"/>
              </w:rPr>
            </w:pPr>
          </w:p>
          <w:p w:rsidR="00A7133B" w:rsidRPr="00CB1E28" w:rsidRDefault="00A7133B" w:rsidP="00CB1E28">
            <w:pPr>
              <w:pStyle w:val="a8"/>
              <w:keepNext/>
              <w:keepLines/>
              <w:shd w:val="clear" w:color="auto" w:fill="FFFFFF"/>
              <w:tabs>
                <w:tab w:val="left" w:pos="601"/>
              </w:tabs>
              <w:spacing w:before="0" w:beforeAutospacing="0" w:after="0" w:afterAutospacing="0" w:line="240" w:lineRule="atLeast"/>
              <w:ind w:left="176" w:right="113"/>
              <w:contextualSpacing/>
              <w:rPr>
                <w:sz w:val="28"/>
                <w:szCs w:val="28"/>
              </w:rPr>
            </w:pPr>
          </w:p>
          <w:p w:rsidR="0078278D" w:rsidRPr="00CB1E28" w:rsidRDefault="0078278D" w:rsidP="00CB1E28">
            <w:pPr>
              <w:keepNext/>
              <w:keepLines/>
              <w:tabs>
                <w:tab w:val="left" w:pos="601"/>
              </w:tabs>
              <w:spacing w:line="240" w:lineRule="atLeast"/>
              <w:ind w:left="176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8278D" w:rsidRPr="00133378" w:rsidRDefault="00133378" w:rsidP="001D688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33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Пичушкина</w:t>
            </w:r>
            <w:r w:rsidRPr="00133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Н.А.</w:t>
            </w:r>
          </w:p>
          <w:p w:rsidR="0078278D" w:rsidRPr="00133378" w:rsidRDefault="0078278D" w:rsidP="001D688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8278D" w:rsidRPr="00133378" w:rsidRDefault="0078278D" w:rsidP="001D688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8278D" w:rsidRPr="00133378" w:rsidRDefault="0078278D" w:rsidP="001D688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8278D" w:rsidRPr="00133378" w:rsidRDefault="0078278D" w:rsidP="001D688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8278D" w:rsidRPr="00133378" w:rsidRDefault="0078278D" w:rsidP="001D688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124FF" w:rsidRPr="00133378" w:rsidRDefault="00D124FF" w:rsidP="001D688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72A6B" w:rsidRPr="00133378" w:rsidRDefault="00E72A6B" w:rsidP="001D688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C205C" w:rsidRDefault="00EC205C" w:rsidP="001D68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C3067" w:rsidRPr="00133378" w:rsidRDefault="006C3067" w:rsidP="001D68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8278D" w:rsidRPr="00133378" w:rsidRDefault="0078278D" w:rsidP="001D688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33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Печёрина О.М.</w:t>
            </w:r>
            <w:r w:rsidR="00D124FF" w:rsidRPr="001333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методист УО</w:t>
            </w:r>
          </w:p>
          <w:p w:rsidR="0078278D" w:rsidRDefault="0078278D" w:rsidP="001D688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33378" w:rsidRPr="00133378" w:rsidRDefault="00133378" w:rsidP="001D688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8278D" w:rsidRPr="00133378" w:rsidRDefault="00133378" w:rsidP="001D688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33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Пичушкина</w:t>
            </w:r>
            <w:r w:rsidRPr="00133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Н.А.</w:t>
            </w:r>
          </w:p>
          <w:p w:rsidR="0078278D" w:rsidRDefault="0078278D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67" w:rsidRDefault="006C306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67" w:rsidRDefault="006C306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67" w:rsidRDefault="006C306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Рыбакова Н.Г.</w:t>
            </w:r>
          </w:p>
          <w:p w:rsidR="006C3067" w:rsidRDefault="006C306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67" w:rsidRDefault="006C306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67" w:rsidRDefault="006C306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67" w:rsidRDefault="006C306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67" w:rsidRDefault="006C306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67" w:rsidRDefault="006C306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Стрекаева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С.Н.</w:t>
            </w:r>
          </w:p>
          <w:p w:rsidR="006C3067" w:rsidRDefault="006C306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67" w:rsidRDefault="006C306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67" w:rsidRDefault="006C306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67" w:rsidRDefault="006C306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67" w:rsidRPr="00133378" w:rsidRDefault="006C3067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Пичушкина Н.А.</w:t>
            </w:r>
          </w:p>
        </w:tc>
        <w:tc>
          <w:tcPr>
            <w:tcW w:w="1984" w:type="dxa"/>
          </w:tcPr>
          <w:p w:rsidR="0078278D" w:rsidRPr="00893CFC" w:rsidRDefault="0078278D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3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Пичушкина</w:t>
            </w:r>
            <w:r w:rsidRPr="00133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Н.А.</w:t>
            </w:r>
          </w:p>
        </w:tc>
      </w:tr>
      <w:tr w:rsidR="00CD06BF" w:rsidRPr="00893CFC" w:rsidTr="00CD06BF">
        <w:tc>
          <w:tcPr>
            <w:tcW w:w="1242" w:type="dxa"/>
          </w:tcPr>
          <w:p w:rsidR="00CD06BF" w:rsidRPr="007857E8" w:rsidRDefault="00CD06BF" w:rsidP="001D688F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</w:tcPr>
          <w:p w:rsidR="00CD06BF" w:rsidRPr="007857E8" w:rsidRDefault="00CD06BF" w:rsidP="001D688F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857E8">
              <w:rPr>
                <w:rFonts w:ascii="Times New Roman" w:hAnsi="Times New Roman" w:cs="Times New Roman"/>
                <w:sz w:val="26"/>
                <w:szCs w:val="26"/>
              </w:rPr>
              <w:t>Учителей ОРКСЭ на базе Ивантеевской СОШ</w:t>
            </w:r>
          </w:p>
        </w:tc>
        <w:tc>
          <w:tcPr>
            <w:tcW w:w="4394" w:type="dxa"/>
          </w:tcPr>
          <w:p w:rsidR="007857E8" w:rsidRPr="00E011B8" w:rsidRDefault="007857E8" w:rsidP="00E011B8">
            <w:pPr>
              <w:pStyle w:val="a6"/>
              <w:numPr>
                <w:ilvl w:val="0"/>
                <w:numId w:val="24"/>
              </w:numPr>
              <w:ind w:left="31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1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Нормативно – правовое обеспечение преподавания курса ОКСЭ в школе</w:t>
            </w:r>
            <w:r w:rsidR="00E011B8" w:rsidRPr="00E01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E011B8" w:rsidRPr="00E011B8" w:rsidRDefault="00E011B8" w:rsidP="00E011B8">
            <w:pPr>
              <w:pStyle w:val="a6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57E8" w:rsidRPr="00E011B8" w:rsidRDefault="007857E8" w:rsidP="00E011B8">
            <w:pPr>
              <w:pStyle w:val="a6"/>
              <w:numPr>
                <w:ilvl w:val="0"/>
                <w:numId w:val="24"/>
              </w:numPr>
              <w:ind w:left="317" w:firstLine="0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E011B8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Пути совершенствования преподавания предмета ОРКСЭ учителями РМО</w:t>
            </w:r>
            <w:r w:rsidR="00E011B8" w:rsidRPr="00E011B8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011B8" w:rsidRPr="00E011B8" w:rsidRDefault="00E011B8" w:rsidP="00E011B8">
            <w:pPr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57E8" w:rsidRDefault="007857E8" w:rsidP="00E011B8">
            <w:pPr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1E2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CB1E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Методические рекомендации по преемственности обучения школьников по предмету ОРКСЭ</w:t>
            </w:r>
            <w:r w:rsidR="00E01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E011B8" w:rsidRPr="00CB1E28" w:rsidRDefault="00E011B8" w:rsidP="00E011B8">
            <w:pPr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57E8" w:rsidRDefault="007857E8" w:rsidP="00E011B8">
            <w:pPr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E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4.Обсуждение и утверждение плана работы РМО на 2016 - </w:t>
            </w:r>
            <w:r w:rsidRPr="00CB1E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2017 учебный год.  </w:t>
            </w:r>
          </w:p>
          <w:p w:rsidR="00E011B8" w:rsidRPr="00CB1E28" w:rsidRDefault="00E011B8" w:rsidP="00E011B8">
            <w:pPr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57E8" w:rsidRDefault="007857E8" w:rsidP="00E011B8">
            <w:pPr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E28">
              <w:rPr>
                <w:rFonts w:ascii="Times New Roman" w:eastAsia="Times New Roman" w:hAnsi="Times New Roman" w:cs="Times New Roman"/>
                <w:sz w:val="28"/>
                <w:szCs w:val="28"/>
              </w:rPr>
              <w:t>5.Проведение анкетирования среди членов РМО с целью обновления  единой базы данных.</w:t>
            </w:r>
          </w:p>
          <w:p w:rsidR="00E011B8" w:rsidRPr="00CB1E28" w:rsidRDefault="00E011B8" w:rsidP="00E011B8">
            <w:pPr>
              <w:ind w:left="31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857E8" w:rsidRPr="00CB1E28" w:rsidRDefault="007857E8" w:rsidP="00E011B8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B1E28">
              <w:rPr>
                <w:rFonts w:ascii="Times New Roman" w:eastAsia="Times New Roman" w:hAnsi="Times New Roman" w:cs="Times New Roman"/>
                <w:sz w:val="28"/>
                <w:szCs w:val="28"/>
              </w:rPr>
              <w:t>6. Полезные ссылки в Интернете.</w:t>
            </w:r>
            <w:r w:rsidRPr="00CB1E2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CD06BF" w:rsidRPr="00CB1E28" w:rsidRDefault="00CD06BF" w:rsidP="00CB1E28">
            <w:pPr>
              <w:pStyle w:val="a8"/>
              <w:shd w:val="clear" w:color="auto" w:fill="FFFFFF"/>
              <w:spacing w:before="0" w:beforeAutospacing="0" w:after="120" w:afterAutospacing="0"/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</w:tcPr>
          <w:p w:rsidR="00CD06BF" w:rsidRPr="00133378" w:rsidRDefault="007857E8" w:rsidP="001D68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Свечникова Е.Н.</w:t>
            </w:r>
          </w:p>
        </w:tc>
        <w:tc>
          <w:tcPr>
            <w:tcW w:w="1984" w:type="dxa"/>
          </w:tcPr>
          <w:p w:rsidR="00CD06BF" w:rsidRPr="00133378" w:rsidRDefault="007857E8" w:rsidP="001D68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Свечникова Е.Н.</w:t>
            </w:r>
          </w:p>
        </w:tc>
      </w:tr>
      <w:tr w:rsidR="00CD06BF" w:rsidRPr="00893CFC" w:rsidTr="00BC7FFA">
        <w:tc>
          <w:tcPr>
            <w:tcW w:w="1242" w:type="dxa"/>
          </w:tcPr>
          <w:p w:rsidR="00CD06BF" w:rsidRPr="00133378" w:rsidRDefault="00CD06BF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D06BF" w:rsidRDefault="00CD06BF" w:rsidP="001D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Педагоги-психологи, социальные педагоги на базе Ивантеевской СОШ</w:t>
            </w:r>
          </w:p>
        </w:tc>
        <w:tc>
          <w:tcPr>
            <w:tcW w:w="4394" w:type="dxa"/>
          </w:tcPr>
          <w:p w:rsidR="00CD06BF" w:rsidRPr="00CB1E28" w:rsidRDefault="007857E8" w:rsidP="00E011B8">
            <w:pPr>
              <w:pStyle w:val="a8"/>
              <w:numPr>
                <w:ilvl w:val="0"/>
                <w:numId w:val="25"/>
              </w:numPr>
              <w:shd w:val="clear" w:color="auto" w:fill="FFFFFF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CB1E28">
              <w:rPr>
                <w:color w:val="000000"/>
                <w:sz w:val="28"/>
                <w:szCs w:val="28"/>
              </w:rPr>
              <w:t>Планирование работы на год</w:t>
            </w:r>
          </w:p>
        </w:tc>
        <w:tc>
          <w:tcPr>
            <w:tcW w:w="1844" w:type="dxa"/>
          </w:tcPr>
          <w:p w:rsidR="00CD06BF" w:rsidRPr="00133378" w:rsidRDefault="00CD06BF" w:rsidP="001D68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CD06BF" w:rsidRPr="00133378" w:rsidRDefault="007857E8" w:rsidP="001D68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Шабанова А.В., методист </w:t>
            </w:r>
          </w:p>
        </w:tc>
      </w:tr>
      <w:tr w:rsidR="00BC7FFA" w:rsidRPr="00133378" w:rsidTr="001E1BCB">
        <w:tc>
          <w:tcPr>
            <w:tcW w:w="1242" w:type="dxa"/>
          </w:tcPr>
          <w:p w:rsidR="00BC7FFA" w:rsidRDefault="00BC7FFA" w:rsidP="00BC7F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  <w:p w:rsidR="00BC7FFA" w:rsidRPr="00133378" w:rsidRDefault="00BC7FFA" w:rsidP="00BC7F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3378">
              <w:rPr>
                <w:rFonts w:ascii="Times New Roman" w:hAnsi="Times New Roman" w:cs="Times New Roman"/>
                <w:b/>
                <w:sz w:val="26"/>
                <w:szCs w:val="26"/>
              </w:rPr>
              <w:t>августа</w:t>
            </w:r>
          </w:p>
          <w:p w:rsidR="00BC7FFA" w:rsidRPr="00133378" w:rsidRDefault="00BC7FFA" w:rsidP="00BC7F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3378">
              <w:rPr>
                <w:rFonts w:ascii="Times New Roman" w:hAnsi="Times New Roman" w:cs="Times New Roman"/>
                <w:b/>
                <w:sz w:val="26"/>
                <w:szCs w:val="26"/>
              </w:rPr>
              <w:t>Начало работы в 10.00</w:t>
            </w:r>
          </w:p>
          <w:p w:rsidR="00BC7FFA" w:rsidRPr="00133378" w:rsidRDefault="00BC7FFA" w:rsidP="00BC7F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C7FFA" w:rsidRPr="00133378" w:rsidRDefault="00BC7FFA" w:rsidP="00BC7F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Заместителей директоров школ на базе Ивантеевской СОШ</w:t>
            </w:r>
          </w:p>
        </w:tc>
        <w:tc>
          <w:tcPr>
            <w:tcW w:w="4394" w:type="dxa"/>
          </w:tcPr>
          <w:p w:rsidR="00BC7FFA" w:rsidRDefault="00BC7FFA" w:rsidP="00BC7FFA">
            <w:pPr>
              <w:pStyle w:val="a6"/>
              <w:numPr>
                <w:ilvl w:val="0"/>
                <w:numId w:val="19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sz w:val="28"/>
                <w:szCs w:val="28"/>
              </w:rPr>
              <w:t>Оценочные процедуры в повышении качества образования.</w:t>
            </w:r>
          </w:p>
          <w:p w:rsidR="00BC7FFA" w:rsidRPr="00CB1E28" w:rsidRDefault="00BC7FFA" w:rsidP="00BC7FFA">
            <w:pPr>
              <w:pStyle w:val="a6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FA" w:rsidRDefault="00BC7FFA" w:rsidP="00BC7FFA">
            <w:pPr>
              <w:pStyle w:val="a6"/>
              <w:numPr>
                <w:ilvl w:val="0"/>
                <w:numId w:val="19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sz w:val="28"/>
                <w:szCs w:val="28"/>
              </w:rPr>
              <w:t>О проведении самообследования ОУ.</w:t>
            </w:r>
          </w:p>
          <w:p w:rsidR="00BC7FFA" w:rsidRPr="00E011B8" w:rsidRDefault="00BC7FFA" w:rsidP="00BC7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FA" w:rsidRDefault="00BC7FFA" w:rsidP="00BC7FFA">
            <w:pPr>
              <w:pStyle w:val="a6"/>
              <w:numPr>
                <w:ilvl w:val="0"/>
                <w:numId w:val="19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sz w:val="28"/>
                <w:szCs w:val="28"/>
              </w:rPr>
              <w:t>О задачах по воспитательной работе и дополнительному образованию.</w:t>
            </w:r>
          </w:p>
          <w:p w:rsidR="00BC7FFA" w:rsidRPr="00E011B8" w:rsidRDefault="00BC7FFA" w:rsidP="00BC7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FA" w:rsidRDefault="00BC7FFA" w:rsidP="00BC7FFA">
            <w:pPr>
              <w:pStyle w:val="a6"/>
              <w:numPr>
                <w:ilvl w:val="0"/>
                <w:numId w:val="19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sz w:val="28"/>
                <w:szCs w:val="28"/>
              </w:rPr>
              <w:t>О работе с детьми с ОВЗ.</w:t>
            </w:r>
          </w:p>
          <w:p w:rsidR="00BC7FFA" w:rsidRPr="00E011B8" w:rsidRDefault="00BC7FFA" w:rsidP="00BC7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FA" w:rsidRPr="00CB1E28" w:rsidRDefault="00BC7FFA" w:rsidP="00BC7FFA">
            <w:pPr>
              <w:pStyle w:val="a6"/>
              <w:numPr>
                <w:ilvl w:val="0"/>
                <w:numId w:val="19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1E28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аттестации педагогических кадров. </w:t>
            </w:r>
          </w:p>
          <w:p w:rsidR="00BC7FFA" w:rsidRPr="00CB1E28" w:rsidRDefault="00BC7FFA" w:rsidP="00BC7FFA">
            <w:pPr>
              <w:pStyle w:val="Default"/>
              <w:ind w:left="176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4" w:type="dxa"/>
          </w:tcPr>
          <w:p w:rsidR="00BC7FFA" w:rsidRPr="00133378" w:rsidRDefault="00BC7FFA" w:rsidP="00BC7F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378">
              <w:rPr>
                <w:rFonts w:ascii="Times New Roman" w:hAnsi="Times New Roman" w:cs="Times New Roman"/>
                <w:sz w:val="26"/>
                <w:szCs w:val="26"/>
              </w:rPr>
              <w:t>Гладилова О.А., директора школ, заместители директоров школ</w:t>
            </w:r>
          </w:p>
        </w:tc>
        <w:tc>
          <w:tcPr>
            <w:tcW w:w="1984" w:type="dxa"/>
          </w:tcPr>
          <w:p w:rsidR="00BC7FFA" w:rsidRPr="00133378" w:rsidRDefault="00BC7FFA" w:rsidP="00BC7F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Гладилова О.А.</w:t>
            </w:r>
          </w:p>
        </w:tc>
      </w:tr>
    </w:tbl>
    <w:p w:rsidR="005070DD" w:rsidRPr="00893CFC" w:rsidRDefault="005070DD" w:rsidP="00AF5E1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741E0" w:rsidRPr="00D31A0B" w:rsidRDefault="00C741E0" w:rsidP="005070DD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sectPr w:rsidR="00C741E0" w:rsidRPr="00D31A0B" w:rsidSect="001F4DA0">
      <w:footerReference w:type="even" r:id="rId8"/>
      <w:footerReference w:type="default" r:id="rId9"/>
      <w:pgSz w:w="11906" w:h="16838"/>
      <w:pgMar w:top="709" w:right="42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7E1" w:rsidRDefault="007277E1" w:rsidP="001F4DA0">
      <w:pPr>
        <w:spacing w:after="0" w:line="240" w:lineRule="auto"/>
      </w:pPr>
      <w:r>
        <w:separator/>
      </w:r>
    </w:p>
  </w:endnote>
  <w:endnote w:type="continuationSeparator" w:id="0">
    <w:p w:rsidR="007277E1" w:rsidRDefault="007277E1" w:rsidP="001F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5019"/>
      <w:docPartObj>
        <w:docPartGallery w:val="Page Numbers (Bottom of Page)"/>
        <w:docPartUnique/>
      </w:docPartObj>
    </w:sdtPr>
    <w:sdtEndPr/>
    <w:sdtContent>
      <w:p w:rsidR="00991037" w:rsidRDefault="00FC01D4">
        <w:pPr>
          <w:pStyle w:val="ab"/>
          <w:jc w:val="right"/>
        </w:pPr>
        <w:r>
          <w:fldChar w:fldCharType="begin"/>
        </w:r>
        <w:r w:rsidR="000E2673">
          <w:instrText xml:space="preserve"> PAGE   \* MERGEFORMAT </w:instrText>
        </w:r>
        <w:r>
          <w:fldChar w:fldCharType="separate"/>
        </w:r>
        <w:r w:rsidR="006533D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91037" w:rsidRDefault="0099103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5016"/>
      <w:docPartObj>
        <w:docPartGallery w:val="Page Numbers (Bottom of Page)"/>
        <w:docPartUnique/>
      </w:docPartObj>
    </w:sdtPr>
    <w:sdtEndPr/>
    <w:sdtContent>
      <w:p w:rsidR="00991037" w:rsidRDefault="00FC01D4">
        <w:pPr>
          <w:pStyle w:val="ab"/>
          <w:jc w:val="center"/>
        </w:pPr>
        <w:r>
          <w:fldChar w:fldCharType="begin"/>
        </w:r>
        <w:r w:rsidR="000E2673">
          <w:instrText xml:space="preserve"> PAGE   \* MERGEFORMAT </w:instrText>
        </w:r>
        <w:r>
          <w:fldChar w:fldCharType="separate"/>
        </w:r>
        <w:r w:rsidR="006533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1037" w:rsidRDefault="0099103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7E1" w:rsidRDefault="007277E1" w:rsidP="001F4DA0">
      <w:pPr>
        <w:spacing w:after="0" w:line="240" w:lineRule="auto"/>
      </w:pPr>
      <w:r>
        <w:separator/>
      </w:r>
    </w:p>
  </w:footnote>
  <w:footnote w:type="continuationSeparator" w:id="0">
    <w:p w:rsidR="007277E1" w:rsidRDefault="007277E1" w:rsidP="001F4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6C8"/>
    <w:multiLevelType w:val="hybridMultilevel"/>
    <w:tmpl w:val="C2A822B2"/>
    <w:lvl w:ilvl="0" w:tplc="44E80FB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5AF4198"/>
    <w:multiLevelType w:val="hybridMultilevel"/>
    <w:tmpl w:val="A9466304"/>
    <w:lvl w:ilvl="0" w:tplc="4ACA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D564D"/>
    <w:multiLevelType w:val="hybridMultilevel"/>
    <w:tmpl w:val="9A543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434F9"/>
    <w:multiLevelType w:val="hybridMultilevel"/>
    <w:tmpl w:val="65F4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A4477"/>
    <w:multiLevelType w:val="hybridMultilevel"/>
    <w:tmpl w:val="C5CE1DA8"/>
    <w:lvl w:ilvl="0" w:tplc="3D925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A0BED"/>
    <w:multiLevelType w:val="hybridMultilevel"/>
    <w:tmpl w:val="4DE0E2E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EED762F"/>
    <w:multiLevelType w:val="hybridMultilevel"/>
    <w:tmpl w:val="1EFCF40A"/>
    <w:lvl w:ilvl="0" w:tplc="A3C4021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388C1768"/>
    <w:multiLevelType w:val="hybridMultilevel"/>
    <w:tmpl w:val="B1C4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7516B"/>
    <w:multiLevelType w:val="hybridMultilevel"/>
    <w:tmpl w:val="259AEDBA"/>
    <w:lvl w:ilvl="0" w:tplc="021E8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B564C"/>
    <w:multiLevelType w:val="hybridMultilevel"/>
    <w:tmpl w:val="DB4202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ED410A"/>
    <w:multiLevelType w:val="hybridMultilevel"/>
    <w:tmpl w:val="2EB2F33E"/>
    <w:lvl w:ilvl="0" w:tplc="3B907C9E">
      <w:start w:val="1"/>
      <w:numFmt w:val="decimal"/>
      <w:lvlText w:val="%1."/>
      <w:lvlJc w:val="left"/>
      <w:pPr>
        <w:ind w:left="71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3FB37AD3"/>
    <w:multiLevelType w:val="hybridMultilevel"/>
    <w:tmpl w:val="56E64434"/>
    <w:lvl w:ilvl="0" w:tplc="CBBEF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C5F6C"/>
    <w:multiLevelType w:val="hybridMultilevel"/>
    <w:tmpl w:val="AC0246F4"/>
    <w:lvl w:ilvl="0" w:tplc="0A746A8A">
      <w:start w:val="2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43B64E98"/>
    <w:multiLevelType w:val="hybridMultilevel"/>
    <w:tmpl w:val="0A687C16"/>
    <w:lvl w:ilvl="0" w:tplc="A288CA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64A1B"/>
    <w:multiLevelType w:val="hybridMultilevel"/>
    <w:tmpl w:val="8D4C1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91113"/>
    <w:multiLevelType w:val="hybridMultilevel"/>
    <w:tmpl w:val="222A056E"/>
    <w:lvl w:ilvl="0" w:tplc="205A9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DF3558"/>
    <w:multiLevelType w:val="hybridMultilevel"/>
    <w:tmpl w:val="7A522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47F20"/>
    <w:multiLevelType w:val="hybridMultilevel"/>
    <w:tmpl w:val="3718E0C8"/>
    <w:lvl w:ilvl="0" w:tplc="F446E2F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A616AF2"/>
    <w:multiLevelType w:val="hybridMultilevel"/>
    <w:tmpl w:val="82100F32"/>
    <w:lvl w:ilvl="0" w:tplc="5A6C4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B217A"/>
    <w:multiLevelType w:val="hybridMultilevel"/>
    <w:tmpl w:val="9EAE1D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F707C8"/>
    <w:multiLevelType w:val="hybridMultilevel"/>
    <w:tmpl w:val="1732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E4682"/>
    <w:multiLevelType w:val="hybridMultilevel"/>
    <w:tmpl w:val="0798AC9C"/>
    <w:lvl w:ilvl="0" w:tplc="098A7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C00AF"/>
    <w:multiLevelType w:val="hybridMultilevel"/>
    <w:tmpl w:val="D3E2FEAA"/>
    <w:lvl w:ilvl="0" w:tplc="5E6831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90A49F4"/>
    <w:multiLevelType w:val="hybridMultilevel"/>
    <w:tmpl w:val="338CEB90"/>
    <w:lvl w:ilvl="0" w:tplc="2C5E6F2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4">
    <w:nsid w:val="79197C34"/>
    <w:multiLevelType w:val="hybridMultilevel"/>
    <w:tmpl w:val="0BD6639A"/>
    <w:lvl w:ilvl="0" w:tplc="7FAA3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21"/>
  </w:num>
  <w:num w:numId="5">
    <w:abstractNumId w:val="4"/>
  </w:num>
  <w:num w:numId="6">
    <w:abstractNumId w:val="1"/>
  </w:num>
  <w:num w:numId="7">
    <w:abstractNumId w:val="11"/>
  </w:num>
  <w:num w:numId="8">
    <w:abstractNumId w:val="15"/>
  </w:num>
  <w:num w:numId="9">
    <w:abstractNumId w:val="17"/>
  </w:num>
  <w:num w:numId="10">
    <w:abstractNumId w:val="22"/>
  </w:num>
  <w:num w:numId="11">
    <w:abstractNumId w:val="14"/>
  </w:num>
  <w:num w:numId="12">
    <w:abstractNumId w:val="12"/>
  </w:num>
  <w:num w:numId="13">
    <w:abstractNumId w:val="5"/>
  </w:num>
  <w:num w:numId="14">
    <w:abstractNumId w:val="16"/>
  </w:num>
  <w:num w:numId="15">
    <w:abstractNumId w:val="24"/>
  </w:num>
  <w:num w:numId="16">
    <w:abstractNumId w:val="20"/>
  </w:num>
  <w:num w:numId="17">
    <w:abstractNumId w:val="9"/>
  </w:num>
  <w:num w:numId="18">
    <w:abstractNumId w:val="19"/>
  </w:num>
  <w:num w:numId="19">
    <w:abstractNumId w:val="7"/>
  </w:num>
  <w:num w:numId="20">
    <w:abstractNumId w:val="3"/>
  </w:num>
  <w:num w:numId="21">
    <w:abstractNumId w:val="6"/>
  </w:num>
  <w:num w:numId="22">
    <w:abstractNumId w:val="23"/>
  </w:num>
  <w:num w:numId="23">
    <w:abstractNumId w:val="2"/>
  </w:num>
  <w:num w:numId="24">
    <w:abstractNumId w:val="10"/>
  </w:num>
  <w:num w:numId="2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98"/>
    <w:rsid w:val="00006978"/>
    <w:rsid w:val="00025967"/>
    <w:rsid w:val="00036AA6"/>
    <w:rsid w:val="000574A4"/>
    <w:rsid w:val="000671EC"/>
    <w:rsid w:val="00081A1A"/>
    <w:rsid w:val="000B78D1"/>
    <w:rsid w:val="000E2673"/>
    <w:rsid w:val="000E3119"/>
    <w:rsid w:val="000F2D26"/>
    <w:rsid w:val="000F55F2"/>
    <w:rsid w:val="00105086"/>
    <w:rsid w:val="001175D8"/>
    <w:rsid w:val="00117EF4"/>
    <w:rsid w:val="00133378"/>
    <w:rsid w:val="00133E4A"/>
    <w:rsid w:val="00143087"/>
    <w:rsid w:val="001476EA"/>
    <w:rsid w:val="0016018A"/>
    <w:rsid w:val="0016656D"/>
    <w:rsid w:val="001776B8"/>
    <w:rsid w:val="0018757A"/>
    <w:rsid w:val="00195EC9"/>
    <w:rsid w:val="001C2A56"/>
    <w:rsid w:val="001C3166"/>
    <w:rsid w:val="001D17F8"/>
    <w:rsid w:val="001D1BA8"/>
    <w:rsid w:val="001D688F"/>
    <w:rsid w:val="001E7DE1"/>
    <w:rsid w:val="001F4DA0"/>
    <w:rsid w:val="001F6FA7"/>
    <w:rsid w:val="002015F6"/>
    <w:rsid w:val="00210455"/>
    <w:rsid w:val="00210C65"/>
    <w:rsid w:val="0021387B"/>
    <w:rsid w:val="0024746D"/>
    <w:rsid w:val="00253C44"/>
    <w:rsid w:val="002675A3"/>
    <w:rsid w:val="00287C39"/>
    <w:rsid w:val="00295A68"/>
    <w:rsid w:val="00297BC4"/>
    <w:rsid w:val="002C11A1"/>
    <w:rsid w:val="002C462C"/>
    <w:rsid w:val="002C5383"/>
    <w:rsid w:val="002D2CB4"/>
    <w:rsid w:val="002D2FE3"/>
    <w:rsid w:val="002F1869"/>
    <w:rsid w:val="00323E59"/>
    <w:rsid w:val="003240B9"/>
    <w:rsid w:val="00330F6F"/>
    <w:rsid w:val="00376AB6"/>
    <w:rsid w:val="0038081B"/>
    <w:rsid w:val="003826E1"/>
    <w:rsid w:val="003A2A76"/>
    <w:rsid w:val="003A7D27"/>
    <w:rsid w:val="003B5B66"/>
    <w:rsid w:val="003C2AC8"/>
    <w:rsid w:val="003D0151"/>
    <w:rsid w:val="003E19F9"/>
    <w:rsid w:val="003E1FA3"/>
    <w:rsid w:val="00403B87"/>
    <w:rsid w:val="00411FB0"/>
    <w:rsid w:val="0044313A"/>
    <w:rsid w:val="0047319D"/>
    <w:rsid w:val="00482A5E"/>
    <w:rsid w:val="00485FDA"/>
    <w:rsid w:val="004A5E58"/>
    <w:rsid w:val="004F5418"/>
    <w:rsid w:val="005010A5"/>
    <w:rsid w:val="00505874"/>
    <w:rsid w:val="005070DD"/>
    <w:rsid w:val="005076C9"/>
    <w:rsid w:val="00507C95"/>
    <w:rsid w:val="00523EAA"/>
    <w:rsid w:val="005369F9"/>
    <w:rsid w:val="00545AA8"/>
    <w:rsid w:val="00546A53"/>
    <w:rsid w:val="00554053"/>
    <w:rsid w:val="0056107C"/>
    <w:rsid w:val="00575702"/>
    <w:rsid w:val="00580836"/>
    <w:rsid w:val="005930EF"/>
    <w:rsid w:val="005948E8"/>
    <w:rsid w:val="005979DD"/>
    <w:rsid w:val="005A6EBB"/>
    <w:rsid w:val="005A731E"/>
    <w:rsid w:val="005D639F"/>
    <w:rsid w:val="005E01AC"/>
    <w:rsid w:val="005E1B3A"/>
    <w:rsid w:val="005F2B98"/>
    <w:rsid w:val="005F47FD"/>
    <w:rsid w:val="005F733E"/>
    <w:rsid w:val="006008B2"/>
    <w:rsid w:val="00631C0E"/>
    <w:rsid w:val="0063736B"/>
    <w:rsid w:val="00641670"/>
    <w:rsid w:val="006533DC"/>
    <w:rsid w:val="00675DC2"/>
    <w:rsid w:val="00684762"/>
    <w:rsid w:val="006A0D11"/>
    <w:rsid w:val="006A0E42"/>
    <w:rsid w:val="006A340F"/>
    <w:rsid w:val="006C3067"/>
    <w:rsid w:val="006E2223"/>
    <w:rsid w:val="006F087E"/>
    <w:rsid w:val="006F0B18"/>
    <w:rsid w:val="00701F99"/>
    <w:rsid w:val="00712E6F"/>
    <w:rsid w:val="00715D86"/>
    <w:rsid w:val="00721ECB"/>
    <w:rsid w:val="007277E1"/>
    <w:rsid w:val="00732CE2"/>
    <w:rsid w:val="00735EDB"/>
    <w:rsid w:val="0078278D"/>
    <w:rsid w:val="007857E8"/>
    <w:rsid w:val="007D107B"/>
    <w:rsid w:val="007D5C7C"/>
    <w:rsid w:val="007E4C06"/>
    <w:rsid w:val="00855C23"/>
    <w:rsid w:val="00872957"/>
    <w:rsid w:val="00881AF4"/>
    <w:rsid w:val="00893CFC"/>
    <w:rsid w:val="008A2115"/>
    <w:rsid w:val="008A702F"/>
    <w:rsid w:val="008C7D49"/>
    <w:rsid w:val="008D7CA0"/>
    <w:rsid w:val="008E3A60"/>
    <w:rsid w:val="00902DDC"/>
    <w:rsid w:val="00920ECB"/>
    <w:rsid w:val="009341A1"/>
    <w:rsid w:val="009500A9"/>
    <w:rsid w:val="00954707"/>
    <w:rsid w:val="009712D7"/>
    <w:rsid w:val="009776A2"/>
    <w:rsid w:val="009804BE"/>
    <w:rsid w:val="0098590A"/>
    <w:rsid w:val="00991037"/>
    <w:rsid w:val="00996E25"/>
    <w:rsid w:val="009A40BB"/>
    <w:rsid w:val="009A5CC4"/>
    <w:rsid w:val="009C2064"/>
    <w:rsid w:val="009D4E48"/>
    <w:rsid w:val="009E26DC"/>
    <w:rsid w:val="009E593C"/>
    <w:rsid w:val="009E74D9"/>
    <w:rsid w:val="00A3388C"/>
    <w:rsid w:val="00A43B12"/>
    <w:rsid w:val="00A43E38"/>
    <w:rsid w:val="00A44DD1"/>
    <w:rsid w:val="00A62653"/>
    <w:rsid w:val="00A64289"/>
    <w:rsid w:val="00A7098F"/>
    <w:rsid w:val="00A7133B"/>
    <w:rsid w:val="00AB5595"/>
    <w:rsid w:val="00AC3F3F"/>
    <w:rsid w:val="00AD0E88"/>
    <w:rsid w:val="00AF5E10"/>
    <w:rsid w:val="00B0328B"/>
    <w:rsid w:val="00B113BE"/>
    <w:rsid w:val="00B2761B"/>
    <w:rsid w:val="00B44BB1"/>
    <w:rsid w:val="00B578DF"/>
    <w:rsid w:val="00B63517"/>
    <w:rsid w:val="00B63C41"/>
    <w:rsid w:val="00B81AE3"/>
    <w:rsid w:val="00B847B7"/>
    <w:rsid w:val="00B863DD"/>
    <w:rsid w:val="00B87D4E"/>
    <w:rsid w:val="00BB26D3"/>
    <w:rsid w:val="00BC7FFA"/>
    <w:rsid w:val="00BD4339"/>
    <w:rsid w:val="00BD4A13"/>
    <w:rsid w:val="00BD51AC"/>
    <w:rsid w:val="00BE5003"/>
    <w:rsid w:val="00BF2BF7"/>
    <w:rsid w:val="00BF71A9"/>
    <w:rsid w:val="00C1485C"/>
    <w:rsid w:val="00C21AB2"/>
    <w:rsid w:val="00C45354"/>
    <w:rsid w:val="00C54E4D"/>
    <w:rsid w:val="00C60898"/>
    <w:rsid w:val="00C741E0"/>
    <w:rsid w:val="00C93289"/>
    <w:rsid w:val="00CA047D"/>
    <w:rsid w:val="00CA0BBE"/>
    <w:rsid w:val="00CA7A9A"/>
    <w:rsid w:val="00CB09F3"/>
    <w:rsid w:val="00CB1E28"/>
    <w:rsid w:val="00CB4DFA"/>
    <w:rsid w:val="00CC084E"/>
    <w:rsid w:val="00CC0950"/>
    <w:rsid w:val="00CC7203"/>
    <w:rsid w:val="00CD06BF"/>
    <w:rsid w:val="00CE15FD"/>
    <w:rsid w:val="00CE6CA4"/>
    <w:rsid w:val="00CF0277"/>
    <w:rsid w:val="00CF444C"/>
    <w:rsid w:val="00D124FF"/>
    <w:rsid w:val="00D14078"/>
    <w:rsid w:val="00D40AE9"/>
    <w:rsid w:val="00D44193"/>
    <w:rsid w:val="00D45D92"/>
    <w:rsid w:val="00D6632D"/>
    <w:rsid w:val="00D95459"/>
    <w:rsid w:val="00DA0D67"/>
    <w:rsid w:val="00DB204F"/>
    <w:rsid w:val="00DC35E5"/>
    <w:rsid w:val="00DE48E2"/>
    <w:rsid w:val="00DF5312"/>
    <w:rsid w:val="00E00821"/>
    <w:rsid w:val="00E011B8"/>
    <w:rsid w:val="00E04BDE"/>
    <w:rsid w:val="00E409A6"/>
    <w:rsid w:val="00E616B8"/>
    <w:rsid w:val="00E6670A"/>
    <w:rsid w:val="00E72A6B"/>
    <w:rsid w:val="00EC205C"/>
    <w:rsid w:val="00EE6A61"/>
    <w:rsid w:val="00F05C3D"/>
    <w:rsid w:val="00F30604"/>
    <w:rsid w:val="00F63BB2"/>
    <w:rsid w:val="00F82DF2"/>
    <w:rsid w:val="00F851E6"/>
    <w:rsid w:val="00FA2998"/>
    <w:rsid w:val="00FB1740"/>
    <w:rsid w:val="00FC01D4"/>
    <w:rsid w:val="00FC1BDC"/>
    <w:rsid w:val="00FD79C4"/>
    <w:rsid w:val="00FE6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5086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5086"/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05086"/>
    <w:rPr>
      <w:b/>
      <w:bCs/>
    </w:rPr>
  </w:style>
  <w:style w:type="character" w:styleId="a4">
    <w:name w:val="Emphasis"/>
    <w:basedOn w:val="a0"/>
    <w:uiPriority w:val="20"/>
    <w:qFormat/>
    <w:rsid w:val="00105086"/>
    <w:rPr>
      <w:i/>
      <w:iCs/>
    </w:rPr>
  </w:style>
  <w:style w:type="table" w:styleId="a5">
    <w:name w:val="Table Grid"/>
    <w:basedOn w:val="a1"/>
    <w:uiPriority w:val="59"/>
    <w:rsid w:val="005F2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70DD"/>
    <w:pPr>
      <w:ind w:left="720"/>
      <w:contextualSpacing/>
    </w:pPr>
  </w:style>
  <w:style w:type="paragraph" w:styleId="a7">
    <w:name w:val="No Spacing"/>
    <w:uiPriority w:val="1"/>
    <w:qFormat/>
    <w:rsid w:val="009A5CC4"/>
    <w:pPr>
      <w:spacing w:after="0" w:line="240" w:lineRule="auto"/>
    </w:pPr>
  </w:style>
  <w:style w:type="character" w:customStyle="1" w:styleId="c4">
    <w:name w:val="c4"/>
    <w:basedOn w:val="a0"/>
    <w:rsid w:val="009A5CC4"/>
  </w:style>
  <w:style w:type="paragraph" w:styleId="a8">
    <w:name w:val="Normal (Web)"/>
    <w:basedOn w:val="a"/>
    <w:uiPriority w:val="99"/>
    <w:unhideWhenUsed/>
    <w:rsid w:val="006A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0D11"/>
  </w:style>
  <w:style w:type="paragraph" w:styleId="a9">
    <w:name w:val="header"/>
    <w:basedOn w:val="a"/>
    <w:link w:val="aa"/>
    <w:uiPriority w:val="99"/>
    <w:semiHidden/>
    <w:unhideWhenUsed/>
    <w:rsid w:val="001F4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F4DA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1F4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4DA0"/>
    <w:rPr>
      <w:rFonts w:eastAsiaTheme="minorEastAsia"/>
      <w:lang w:eastAsia="ru-RU"/>
    </w:rPr>
  </w:style>
  <w:style w:type="character" w:customStyle="1" w:styleId="c1">
    <w:name w:val="c1"/>
    <w:basedOn w:val="a0"/>
    <w:rsid w:val="001476EA"/>
  </w:style>
  <w:style w:type="paragraph" w:customStyle="1" w:styleId="Style4">
    <w:name w:val="Style4"/>
    <w:basedOn w:val="a"/>
    <w:uiPriority w:val="99"/>
    <w:rsid w:val="002F1869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2F1869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A43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CD06B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D06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2">
    <w:name w:val="s2"/>
    <w:rsid w:val="00CD0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5086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5086"/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05086"/>
    <w:rPr>
      <w:b/>
      <w:bCs/>
    </w:rPr>
  </w:style>
  <w:style w:type="character" w:styleId="a4">
    <w:name w:val="Emphasis"/>
    <w:basedOn w:val="a0"/>
    <w:uiPriority w:val="20"/>
    <w:qFormat/>
    <w:rsid w:val="00105086"/>
    <w:rPr>
      <w:i/>
      <w:iCs/>
    </w:rPr>
  </w:style>
  <w:style w:type="table" w:styleId="a5">
    <w:name w:val="Table Grid"/>
    <w:basedOn w:val="a1"/>
    <w:uiPriority w:val="59"/>
    <w:rsid w:val="005F2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70DD"/>
    <w:pPr>
      <w:ind w:left="720"/>
      <w:contextualSpacing/>
    </w:pPr>
  </w:style>
  <w:style w:type="paragraph" w:styleId="a7">
    <w:name w:val="No Spacing"/>
    <w:uiPriority w:val="1"/>
    <w:qFormat/>
    <w:rsid w:val="009A5CC4"/>
    <w:pPr>
      <w:spacing w:after="0" w:line="240" w:lineRule="auto"/>
    </w:pPr>
  </w:style>
  <w:style w:type="character" w:customStyle="1" w:styleId="c4">
    <w:name w:val="c4"/>
    <w:basedOn w:val="a0"/>
    <w:rsid w:val="009A5CC4"/>
  </w:style>
  <w:style w:type="paragraph" w:styleId="a8">
    <w:name w:val="Normal (Web)"/>
    <w:basedOn w:val="a"/>
    <w:uiPriority w:val="99"/>
    <w:unhideWhenUsed/>
    <w:rsid w:val="006A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0D11"/>
  </w:style>
  <w:style w:type="paragraph" w:styleId="a9">
    <w:name w:val="header"/>
    <w:basedOn w:val="a"/>
    <w:link w:val="aa"/>
    <w:uiPriority w:val="99"/>
    <w:semiHidden/>
    <w:unhideWhenUsed/>
    <w:rsid w:val="001F4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F4DA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1F4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4DA0"/>
    <w:rPr>
      <w:rFonts w:eastAsiaTheme="minorEastAsia"/>
      <w:lang w:eastAsia="ru-RU"/>
    </w:rPr>
  </w:style>
  <w:style w:type="character" w:customStyle="1" w:styleId="c1">
    <w:name w:val="c1"/>
    <w:basedOn w:val="a0"/>
    <w:rsid w:val="001476EA"/>
  </w:style>
  <w:style w:type="paragraph" w:customStyle="1" w:styleId="Style4">
    <w:name w:val="Style4"/>
    <w:basedOn w:val="a"/>
    <w:uiPriority w:val="99"/>
    <w:rsid w:val="002F1869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2F1869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A43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CD06B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D06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2">
    <w:name w:val="s2"/>
    <w:rsid w:val="00CD0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образованием</Company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Гладилова</cp:lastModifiedBy>
  <cp:revision>2</cp:revision>
  <cp:lastPrinted>2016-08-28T10:20:00Z</cp:lastPrinted>
  <dcterms:created xsi:type="dcterms:W3CDTF">2016-08-31T05:26:00Z</dcterms:created>
  <dcterms:modified xsi:type="dcterms:W3CDTF">2016-08-31T05:26:00Z</dcterms:modified>
</cp:coreProperties>
</file>